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643B" w14:textId="77777777" w:rsidR="00300D68" w:rsidRDefault="00300D68"/>
    <w:p w14:paraId="4DAC3DFD" w14:textId="77777777" w:rsidR="00741CF6" w:rsidRDefault="00741CF6"/>
    <w:p w14:paraId="0DB2CB57" w14:textId="6A3A1695" w:rsidR="00741CF6" w:rsidRDefault="00741CF6" w:rsidP="00741CF6">
      <w:pPr>
        <w:shd w:val="clear" w:color="auto" w:fill="DAE9F7" w:themeFill="text2" w:themeFillTint="1A"/>
        <w:tabs>
          <w:tab w:val="left" w:pos="960"/>
          <w:tab w:val="center" w:pos="4680"/>
        </w:tabs>
        <w:rPr>
          <w:rStyle w:val="BookTitle"/>
          <w:rFonts w:eastAsia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02126" wp14:editId="13E2433C">
                <wp:simplePos x="0" y="0"/>
                <wp:positionH relativeFrom="page">
                  <wp:posOffset>4200525</wp:posOffset>
                </wp:positionH>
                <wp:positionV relativeFrom="paragraph">
                  <wp:posOffset>89535</wp:posOffset>
                </wp:positionV>
                <wp:extent cx="3274695" cy="1200150"/>
                <wp:effectExtent l="0" t="76200" r="97155" b="19050"/>
                <wp:wrapNone/>
                <wp:docPr id="430366122" name="Scroll: Horizont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200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57062F" w14:textId="77777777" w:rsidR="00741CF6" w:rsidRDefault="00741CF6" w:rsidP="00741CF6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 CIKLUS -I GODINA</w:t>
                            </w:r>
                          </w:p>
                          <w:p w14:paraId="2394EC41" w14:textId="77777777" w:rsidR="00741CF6" w:rsidRDefault="00741CF6" w:rsidP="00741CF6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EKOLOGIJA I UPRAVLJANJE OKOLIŠOM U POLJOPRIVREDI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0212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2" o:spid="_x0000_s1026" type="#_x0000_t98" style="position:absolute;margin-left:330.75pt;margin-top:7.05pt;width:257.8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">
                <v:shadow on="t" opacity=".5" offset="6pt,-6pt"/>
                <v:textbox>
                  <w:txbxContent>
                    <w:p w14:paraId="1657062F" w14:textId="77777777" w:rsidR="00741CF6" w:rsidRDefault="00741CF6" w:rsidP="00741CF6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II CIKLUS -I GODINA</w:t>
                      </w:r>
                    </w:p>
                    <w:p w14:paraId="2394EC41" w14:textId="77777777" w:rsidR="00741CF6" w:rsidRDefault="00741CF6" w:rsidP="00741CF6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EKOLOGIJA I UPRAVLJANJE OKOLIŠOM U POLJOPRIVREDI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okTitle"/>
          <w:rFonts w:eastAsiaTheme="majorEastAsia"/>
        </w:rPr>
        <w:tab/>
      </w:r>
    </w:p>
    <w:p w14:paraId="1F2F73EB" w14:textId="4F0503E3" w:rsidR="00741CF6" w:rsidRDefault="00741CF6" w:rsidP="00741CF6">
      <w:pPr>
        <w:shd w:val="clear" w:color="auto" w:fill="DAE9F7" w:themeFill="text2" w:themeFillTint="1A"/>
        <w:tabs>
          <w:tab w:val="left" w:pos="960"/>
          <w:tab w:val="center" w:pos="4680"/>
        </w:tabs>
        <w:rPr>
          <w:rStyle w:val="BookTitle"/>
          <w:rFonts w:eastAsia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46B58" wp14:editId="3ABF113C">
                <wp:simplePos x="0" y="0"/>
                <wp:positionH relativeFrom="column">
                  <wp:posOffset>-581025</wp:posOffset>
                </wp:positionH>
                <wp:positionV relativeFrom="paragraph">
                  <wp:posOffset>239395</wp:posOffset>
                </wp:positionV>
                <wp:extent cx="2105025" cy="314325"/>
                <wp:effectExtent l="0" t="0" r="28575" b="28575"/>
                <wp:wrapNone/>
                <wp:docPr id="109353739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05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FB905" w14:textId="77777777" w:rsidR="00741CF6" w:rsidRDefault="00741CF6" w:rsidP="00741CF6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2025/2026. godina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46B58" id="Rectangle 1" o:spid="_x0000_s1027" style="position:absolute;margin-left:-45.75pt;margin-top:18.85pt;width:165.75pt;height:24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">
                <v:textbox>
                  <w:txbxContent>
                    <w:p w14:paraId="3D7FB905" w14:textId="77777777" w:rsidR="00741CF6" w:rsidRDefault="00741CF6" w:rsidP="00741CF6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2025/2026. godina</w:t>
                      </w:r>
                    </w:p>
                  </w:txbxContent>
                </v:textbox>
              </v:rect>
            </w:pict>
          </mc:Fallback>
        </mc:AlternateContent>
      </w:r>
    </w:p>
    <w:p w14:paraId="7A7EB165" w14:textId="77777777" w:rsidR="00741CF6" w:rsidRDefault="00741CF6" w:rsidP="00741CF6">
      <w:pPr>
        <w:shd w:val="clear" w:color="auto" w:fill="DAE9F7" w:themeFill="text2" w:themeFillTint="1A"/>
        <w:tabs>
          <w:tab w:val="left" w:pos="960"/>
          <w:tab w:val="center" w:pos="4680"/>
        </w:tabs>
        <w:rPr>
          <w:rStyle w:val="BookTitle"/>
          <w:rFonts w:eastAsiaTheme="majorEastAsia"/>
        </w:rPr>
      </w:pPr>
    </w:p>
    <w:p w14:paraId="69686447" w14:textId="77777777" w:rsidR="00741CF6" w:rsidRDefault="00741CF6" w:rsidP="00741CF6">
      <w:pPr>
        <w:shd w:val="clear" w:color="auto" w:fill="DAE9F7" w:themeFill="text2" w:themeFillTint="1A"/>
        <w:tabs>
          <w:tab w:val="left" w:pos="960"/>
          <w:tab w:val="center" w:pos="4680"/>
        </w:tabs>
        <w:rPr>
          <w:rStyle w:val="BookTitle"/>
          <w:rFonts w:eastAsiaTheme="majorEastAsia"/>
        </w:rPr>
      </w:pPr>
    </w:p>
    <w:p w14:paraId="64DBE9E8" w14:textId="77777777" w:rsidR="00741CF6" w:rsidRDefault="00741CF6" w:rsidP="00741CF6">
      <w:pPr>
        <w:shd w:val="clear" w:color="auto" w:fill="DAE9F7" w:themeFill="text2" w:themeFillTint="1A"/>
        <w:tabs>
          <w:tab w:val="left" w:pos="960"/>
          <w:tab w:val="center" w:pos="4680"/>
        </w:tabs>
        <w:rPr>
          <w:rStyle w:val="BookTitle"/>
          <w:rFonts w:eastAsiaTheme="majorEastAsia"/>
        </w:rPr>
      </w:pPr>
    </w:p>
    <w:p w14:paraId="63A95B9F" w14:textId="77777777" w:rsidR="00741CF6" w:rsidRDefault="00741CF6" w:rsidP="00741CF6">
      <w:pPr>
        <w:shd w:val="clear" w:color="auto" w:fill="DAE9F7" w:themeFill="text2" w:themeFillTint="1A"/>
        <w:tabs>
          <w:tab w:val="left" w:pos="960"/>
          <w:tab w:val="center" w:pos="4680"/>
        </w:tabs>
        <w:rPr>
          <w:rStyle w:val="BookTitle"/>
          <w:rFonts w:eastAsiaTheme="majorEastAsia"/>
        </w:rPr>
      </w:pPr>
    </w:p>
    <w:p w14:paraId="732CC3A4" w14:textId="77777777" w:rsidR="00741CF6" w:rsidRDefault="00741CF6" w:rsidP="00741CF6">
      <w:pPr>
        <w:shd w:val="clear" w:color="auto" w:fill="DAE9F7" w:themeFill="text2" w:themeFillTint="1A"/>
        <w:tabs>
          <w:tab w:val="left" w:pos="960"/>
          <w:tab w:val="center" w:pos="4680"/>
        </w:tabs>
        <w:rPr>
          <w:rStyle w:val="BookTitle"/>
          <w:rFonts w:eastAsiaTheme="majorEastAsia"/>
        </w:rPr>
      </w:pPr>
    </w:p>
    <w:p w14:paraId="2D819A1A" w14:textId="1B101496" w:rsidR="00741CF6" w:rsidRDefault="00741CF6" w:rsidP="00741CF6">
      <w:pPr>
        <w:shd w:val="clear" w:color="auto" w:fill="DAE9F7" w:themeFill="text2" w:themeFillTint="1A"/>
        <w:tabs>
          <w:tab w:val="left" w:pos="960"/>
          <w:tab w:val="center" w:pos="4680"/>
        </w:tabs>
        <w:rPr>
          <w:rStyle w:val="BookTitle"/>
          <w:rFonts w:eastAsiaTheme="majorEastAsia"/>
        </w:rPr>
      </w:pPr>
    </w:p>
    <w:p w14:paraId="6001A73E" w14:textId="77777777" w:rsidR="00741CF6" w:rsidRDefault="00741CF6" w:rsidP="00741CF6">
      <w:pPr>
        <w:shd w:val="clear" w:color="auto" w:fill="DAE9F7" w:themeFill="text2" w:themeFillTint="1A"/>
        <w:jc w:val="center"/>
        <w:rPr>
          <w:rStyle w:val="BookTitle"/>
          <w:rFonts w:eastAsiaTheme="majorEastAsia"/>
        </w:rPr>
      </w:pPr>
      <w:r>
        <w:rPr>
          <w:rStyle w:val="BookTitle"/>
          <w:rFonts w:eastAsiaTheme="majorEastAsia"/>
        </w:rPr>
        <w:t>UNIVERZITET „DŽEMAL BIJEDIĆ“ U MOSTARU</w:t>
      </w:r>
    </w:p>
    <w:p w14:paraId="3A79E086" w14:textId="77777777" w:rsidR="00741CF6" w:rsidRDefault="00741CF6" w:rsidP="00741CF6">
      <w:pPr>
        <w:shd w:val="clear" w:color="auto" w:fill="DAE9F7" w:themeFill="text2" w:themeFillTint="1A"/>
        <w:jc w:val="center"/>
        <w:rPr>
          <w:rStyle w:val="BookTitle"/>
          <w:rFonts w:eastAsiaTheme="majorEastAsia"/>
        </w:rPr>
      </w:pPr>
      <w:r>
        <w:rPr>
          <w:rStyle w:val="BookTitle"/>
          <w:rFonts w:eastAsiaTheme="majorEastAsia"/>
        </w:rPr>
        <w:t>AGROMEDITERANSKI FAKULTET</w:t>
      </w:r>
    </w:p>
    <w:p w14:paraId="70A736D7" w14:textId="77777777" w:rsidR="00741CF6" w:rsidRDefault="00741CF6" w:rsidP="00741CF6">
      <w:pPr>
        <w:shd w:val="clear" w:color="auto" w:fill="DAE9F7" w:themeFill="text2" w:themeFillTint="1A"/>
        <w:ind w:firstLine="360"/>
        <w:jc w:val="center"/>
        <w:rPr>
          <w:rStyle w:val="BookTitle"/>
          <w:rFonts w:eastAsiaTheme="majorEastAsia"/>
        </w:rPr>
      </w:pPr>
    </w:p>
    <w:p w14:paraId="59EFBEDB" w14:textId="77777777" w:rsidR="00741CF6" w:rsidRDefault="00741CF6" w:rsidP="00741CF6">
      <w:pPr>
        <w:shd w:val="clear" w:color="auto" w:fill="DAE9F7" w:themeFill="text2" w:themeFillTint="1A"/>
        <w:ind w:firstLine="360"/>
        <w:jc w:val="center"/>
        <w:rPr>
          <w:rStyle w:val="BookTitle"/>
          <w:rFonts w:eastAsiaTheme="majorEastAsia"/>
          <w:sz w:val="32"/>
          <w:szCs w:val="32"/>
        </w:rPr>
      </w:pPr>
      <w:r>
        <w:rPr>
          <w:rStyle w:val="BookTitle"/>
          <w:rFonts w:eastAsiaTheme="majorEastAsia"/>
        </w:rPr>
        <w:t>JANUARSKO-FEBRUARSKI ISPITNI ROK</w:t>
      </w:r>
    </w:p>
    <w:p w14:paraId="5D79AF00" w14:textId="77777777" w:rsidR="00741CF6" w:rsidRDefault="00741CF6" w:rsidP="00741CF6">
      <w:pPr>
        <w:rPr>
          <w:rFonts w:eastAsiaTheme="majorEastAsia"/>
        </w:rPr>
      </w:pPr>
    </w:p>
    <w:tbl>
      <w:tblPr>
        <w:tblStyle w:val="GridTable4-Accent1"/>
        <w:tblpPr w:leftFromText="180" w:rightFromText="180" w:bottomFromText="160" w:vertAnchor="text" w:horzAnchor="margin" w:tblpXSpec="center" w:tblpY="676"/>
        <w:tblW w:w="108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78"/>
        <w:gridCol w:w="3005"/>
        <w:gridCol w:w="1349"/>
        <w:gridCol w:w="1079"/>
        <w:gridCol w:w="2249"/>
      </w:tblGrid>
      <w:tr w:rsidR="00741CF6" w14:paraId="0399EDB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 w:val="restart"/>
            <w:tcBorders>
              <w:bottom w:val="single" w:sz="4" w:space="0" w:color="45B0E1" w:themeColor="accent1" w:themeTint="99"/>
            </w:tcBorders>
          </w:tcPr>
          <w:p w14:paraId="203B6BDE" w14:textId="77777777" w:rsidR="00741CF6" w:rsidRDefault="00741CF6">
            <w:pPr>
              <w:spacing w:line="254" w:lineRule="auto"/>
              <w:jc w:val="center"/>
              <w:rPr>
                <w:bCs w:val="0"/>
              </w:rPr>
            </w:pPr>
          </w:p>
          <w:p w14:paraId="22A5E776" w14:textId="77777777" w:rsidR="00741CF6" w:rsidRDefault="00741CF6">
            <w:pPr>
              <w:spacing w:line="254" w:lineRule="auto"/>
              <w:jc w:val="center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Predmeti</w:t>
            </w:r>
          </w:p>
          <w:p w14:paraId="51AD5C1A" w14:textId="77777777" w:rsidR="00741CF6" w:rsidRDefault="00741CF6">
            <w:pPr>
              <w:spacing w:line="254" w:lineRule="auto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007" w:type="dxa"/>
            <w:vMerge w:val="restart"/>
            <w:tcBorders>
              <w:bottom w:val="single" w:sz="4" w:space="0" w:color="45B0E1" w:themeColor="accent1" w:themeTint="99"/>
            </w:tcBorders>
          </w:tcPr>
          <w:p w14:paraId="02B3412B" w14:textId="77777777" w:rsidR="00741CF6" w:rsidRDefault="00741CF6">
            <w:pPr>
              <w:spacing w:after="160"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31D7BB6E" w14:textId="77777777" w:rsidR="00741CF6" w:rsidRDefault="00741CF6">
            <w:pPr>
              <w:spacing w:line="25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ODGOVORNI NASTAVNIK</w:t>
            </w:r>
          </w:p>
        </w:tc>
        <w:tc>
          <w:tcPr>
            <w:tcW w:w="2430" w:type="dxa"/>
            <w:gridSpan w:val="2"/>
          </w:tcPr>
          <w:p w14:paraId="3C3E3644" w14:textId="77777777" w:rsidR="00741CF6" w:rsidRDefault="00741CF6">
            <w:pPr>
              <w:spacing w:line="25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</w:p>
          <w:p w14:paraId="39B4AE3D" w14:textId="77777777" w:rsidR="00741CF6" w:rsidRDefault="00741CF6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JANUARSKO-FEBRUARSKI ISPITNI ROK</w:t>
            </w:r>
          </w:p>
        </w:tc>
        <w:tc>
          <w:tcPr>
            <w:tcW w:w="2250" w:type="dxa"/>
            <w:vMerge w:val="restart"/>
            <w:tcBorders>
              <w:bottom w:val="single" w:sz="4" w:space="0" w:color="45B0E1" w:themeColor="accent1" w:themeTint="99"/>
            </w:tcBorders>
          </w:tcPr>
          <w:p w14:paraId="638D2456" w14:textId="77777777" w:rsidR="00741CF6" w:rsidRDefault="00741CF6">
            <w:pPr>
              <w:spacing w:line="25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  <w:p w14:paraId="38B7F0B4" w14:textId="77777777" w:rsidR="00741CF6" w:rsidRDefault="00741CF6">
            <w:pPr>
              <w:spacing w:line="25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Sala /vrijeme</w:t>
            </w:r>
          </w:p>
        </w:tc>
      </w:tr>
      <w:tr w:rsidR="00741CF6" w14:paraId="18FDF4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4341C539" w14:textId="77777777" w:rsidR="00741CF6" w:rsidRDefault="00741CF6">
            <w:pPr>
              <w:rPr>
                <w:color w:val="FFFFFF" w:themeColor="background1"/>
                <w:kern w:val="2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4" w:space="0" w:color="156082" w:themeColor="accent1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4D37EE94" w14:textId="77777777" w:rsidR="00741CF6" w:rsidRDefault="00741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75C8798E" w14:textId="77777777" w:rsidR="00741CF6" w:rsidRDefault="00741CF6">
            <w:pPr>
              <w:tabs>
                <w:tab w:val="left" w:pos="540"/>
                <w:tab w:val="left" w:pos="3780"/>
              </w:tabs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26EC3BF7" w14:textId="77777777" w:rsidR="00741CF6" w:rsidRDefault="00741CF6">
            <w:pPr>
              <w:tabs>
                <w:tab w:val="left" w:pos="540"/>
                <w:tab w:val="left" w:pos="3780"/>
              </w:tabs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rok </w:t>
            </w:r>
          </w:p>
        </w:tc>
        <w:tc>
          <w:tcPr>
            <w:tcW w:w="10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4FC5447A" w14:textId="77777777" w:rsidR="00741CF6" w:rsidRDefault="00741CF6">
            <w:pPr>
              <w:tabs>
                <w:tab w:val="left" w:pos="540"/>
                <w:tab w:val="left" w:pos="3780"/>
              </w:tabs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5DE0DCAD" w14:textId="77777777" w:rsidR="00741CF6" w:rsidRDefault="00741CF6">
            <w:pPr>
              <w:tabs>
                <w:tab w:val="left" w:pos="540"/>
                <w:tab w:val="left" w:pos="3780"/>
              </w:tabs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 rok </w:t>
            </w:r>
          </w:p>
        </w:tc>
        <w:tc>
          <w:tcPr>
            <w:tcW w:w="2250" w:type="dxa"/>
            <w:vMerge/>
            <w:tcBorders>
              <w:top w:val="single" w:sz="4" w:space="0" w:color="156082" w:themeColor="accent1"/>
              <w:left w:val="nil"/>
              <w:bottom w:val="single" w:sz="4" w:space="0" w:color="45B0E1" w:themeColor="accent1" w:themeTint="99"/>
              <w:right w:val="single" w:sz="4" w:space="0" w:color="156082" w:themeColor="accent1"/>
            </w:tcBorders>
            <w:vAlign w:val="center"/>
            <w:hideMark/>
          </w:tcPr>
          <w:p w14:paraId="167EC951" w14:textId="77777777" w:rsidR="00741CF6" w:rsidRDefault="00741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kern w:val="2"/>
                <w:sz w:val="28"/>
                <w:szCs w:val="28"/>
              </w:rPr>
            </w:pPr>
          </w:p>
        </w:tc>
      </w:tr>
      <w:tr w:rsidR="00741CF6" w14:paraId="5FF7249E" w14:textId="77777777">
        <w:trPr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619BB40A" w14:textId="77777777" w:rsidR="00741CF6" w:rsidRDefault="00741CF6">
            <w:pPr>
              <w:spacing w:line="252" w:lineRule="auto"/>
              <w:jc w:val="center"/>
              <w:rPr>
                <w:bCs w:val="0"/>
                <w:sz w:val="24"/>
                <w:szCs w:val="24"/>
              </w:rPr>
            </w:pPr>
            <w:r>
              <w:t>Ekološka poljoprivreda</w:t>
            </w:r>
          </w:p>
        </w:tc>
        <w:tc>
          <w:tcPr>
            <w:tcW w:w="300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2D56D646" w14:textId="77777777" w:rsidR="00741CF6" w:rsidRDefault="00741CF6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doc.dr. Aleksandra Šupljeglav Jukić</w:t>
            </w:r>
          </w:p>
        </w:tc>
        <w:tc>
          <w:tcPr>
            <w:tcW w:w="13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776711D2" w14:textId="77777777" w:rsidR="00741CF6" w:rsidRDefault="00741CF6">
            <w:pPr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26.01.</w:t>
            </w:r>
          </w:p>
        </w:tc>
        <w:tc>
          <w:tcPr>
            <w:tcW w:w="10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48238FB0" w14:textId="77777777" w:rsidR="00741CF6" w:rsidRDefault="00741CF6">
            <w:pPr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09.02.</w:t>
            </w:r>
          </w:p>
        </w:tc>
        <w:tc>
          <w:tcPr>
            <w:tcW w:w="22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174C2A15" w14:textId="77777777" w:rsidR="00741CF6" w:rsidRDefault="00741CF6">
            <w:pPr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Velika sala u 10.00</w:t>
            </w:r>
          </w:p>
        </w:tc>
      </w:tr>
      <w:tr w:rsidR="00741CF6" w14:paraId="794CFC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2744BC0F" w14:textId="77777777" w:rsidR="00741CF6" w:rsidRDefault="00741CF6">
            <w:pPr>
              <w:spacing w:line="252" w:lineRule="auto"/>
              <w:jc w:val="center"/>
              <w:rPr>
                <w:bCs w:val="0"/>
              </w:rPr>
            </w:pPr>
            <w:r>
              <w:t>Zagađenje i zaštita voda</w:t>
            </w:r>
          </w:p>
        </w:tc>
        <w:tc>
          <w:tcPr>
            <w:tcW w:w="300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12EF4C31" w14:textId="77777777" w:rsidR="00741CF6" w:rsidRDefault="00741CF6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Prof.dr. Alma Mičijević</w:t>
            </w:r>
          </w:p>
        </w:tc>
        <w:tc>
          <w:tcPr>
            <w:tcW w:w="13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014AA4E2" w14:textId="77777777" w:rsidR="00741CF6" w:rsidRDefault="00741CF6">
            <w:pPr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23.01.</w:t>
            </w:r>
          </w:p>
        </w:tc>
        <w:tc>
          <w:tcPr>
            <w:tcW w:w="10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27A4249B" w14:textId="77777777" w:rsidR="00741CF6" w:rsidRDefault="00741CF6">
            <w:pPr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06.02.</w:t>
            </w:r>
          </w:p>
        </w:tc>
        <w:tc>
          <w:tcPr>
            <w:tcW w:w="22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5F1D121E" w14:textId="77777777" w:rsidR="00741CF6" w:rsidRDefault="00741CF6">
            <w:pPr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Velika sala u 10.00</w:t>
            </w:r>
          </w:p>
        </w:tc>
      </w:tr>
      <w:tr w:rsidR="00741CF6" w14:paraId="51B76020" w14:textId="77777777">
        <w:trPr>
          <w:trHeight w:hRule="exact"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1992C0F8" w14:textId="77777777" w:rsidR="00741CF6" w:rsidRDefault="00741CF6">
            <w:pPr>
              <w:spacing w:line="254" w:lineRule="auto"/>
              <w:jc w:val="center"/>
              <w:rPr>
                <w:bCs w:val="0"/>
              </w:rPr>
            </w:pPr>
            <w:r>
              <w:t>Genetički resursi biljaka</w:t>
            </w:r>
          </w:p>
        </w:tc>
        <w:tc>
          <w:tcPr>
            <w:tcW w:w="300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2E01A729" w14:textId="77777777" w:rsidR="00741CF6" w:rsidRDefault="00741CF6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doc.dr. Jasna Hasanbegović Sejfić</w:t>
            </w:r>
          </w:p>
        </w:tc>
        <w:tc>
          <w:tcPr>
            <w:tcW w:w="13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1076AB29" w14:textId="77777777" w:rsidR="00741CF6" w:rsidRDefault="00741CF6">
            <w:pPr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28.01.</w:t>
            </w:r>
          </w:p>
        </w:tc>
        <w:tc>
          <w:tcPr>
            <w:tcW w:w="10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33910083" w14:textId="77777777" w:rsidR="00741CF6" w:rsidRDefault="00741CF6">
            <w:pPr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11.02.</w:t>
            </w:r>
          </w:p>
        </w:tc>
        <w:tc>
          <w:tcPr>
            <w:tcW w:w="22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5CCD7968" w14:textId="77777777" w:rsidR="00741CF6" w:rsidRDefault="00741CF6">
            <w:pPr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Velika sala u 10.00</w:t>
            </w:r>
          </w:p>
        </w:tc>
      </w:tr>
      <w:tr w:rsidR="00741CF6" w14:paraId="08ABFE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02EF8132" w14:textId="77777777" w:rsidR="00741CF6" w:rsidRDefault="00741CF6">
            <w:pPr>
              <w:spacing w:line="252" w:lineRule="auto"/>
              <w:rPr>
                <w:bCs w:val="0"/>
              </w:rPr>
            </w:pPr>
            <w:r>
              <w:t>Metode naučnog rada sa statistikom</w:t>
            </w:r>
          </w:p>
        </w:tc>
        <w:tc>
          <w:tcPr>
            <w:tcW w:w="300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393C1F46" w14:textId="77777777" w:rsidR="00741CF6" w:rsidRDefault="00741CF6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doc.dr. Jasna Hasanbegović Sejfić</w:t>
            </w:r>
          </w:p>
        </w:tc>
        <w:tc>
          <w:tcPr>
            <w:tcW w:w="13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52889E8B" w14:textId="77777777" w:rsidR="00741CF6" w:rsidRDefault="00741CF6">
            <w:pPr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30.01.</w:t>
            </w:r>
          </w:p>
        </w:tc>
        <w:tc>
          <w:tcPr>
            <w:tcW w:w="10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5E370A5E" w14:textId="77777777" w:rsidR="00741CF6" w:rsidRDefault="00741CF6">
            <w:pPr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13.02.</w:t>
            </w:r>
          </w:p>
        </w:tc>
        <w:tc>
          <w:tcPr>
            <w:tcW w:w="22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0095AA1E" w14:textId="77777777" w:rsidR="00741CF6" w:rsidRDefault="00741CF6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   Mala sala u 10.00</w:t>
            </w:r>
          </w:p>
        </w:tc>
      </w:tr>
      <w:tr w:rsidR="00741CF6" w14:paraId="3344B671" w14:textId="77777777">
        <w:trPr>
          <w:trHeight w:hRule="exact"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49602650" w14:textId="77777777" w:rsidR="00741CF6" w:rsidRDefault="00741CF6">
            <w:pPr>
              <w:spacing w:line="254" w:lineRule="auto"/>
              <w:jc w:val="center"/>
              <w:rPr>
                <w:bCs w:val="0"/>
              </w:rPr>
            </w:pPr>
            <w:r>
              <w:t>Ljekovito i aromatično bilje</w:t>
            </w:r>
          </w:p>
        </w:tc>
        <w:tc>
          <w:tcPr>
            <w:tcW w:w="300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08AAAA56" w14:textId="77777777" w:rsidR="00741CF6" w:rsidRDefault="00741CF6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v.prof.dr. Alma Memić</w:t>
            </w:r>
          </w:p>
        </w:tc>
        <w:tc>
          <w:tcPr>
            <w:tcW w:w="13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16556A2E" w14:textId="77777777" w:rsidR="00741CF6" w:rsidRDefault="00741CF6">
            <w:pPr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21.01.</w:t>
            </w:r>
          </w:p>
        </w:tc>
        <w:tc>
          <w:tcPr>
            <w:tcW w:w="108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65D71E61" w14:textId="77777777" w:rsidR="00741CF6" w:rsidRDefault="00741CF6">
            <w:pPr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04.02.</w:t>
            </w:r>
          </w:p>
        </w:tc>
        <w:tc>
          <w:tcPr>
            <w:tcW w:w="225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hideMark/>
          </w:tcPr>
          <w:p w14:paraId="08B56DDF" w14:textId="77777777" w:rsidR="00741CF6" w:rsidRDefault="00741CF6">
            <w:pPr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Velika sala u 10.00</w:t>
            </w:r>
          </w:p>
        </w:tc>
      </w:tr>
    </w:tbl>
    <w:p w14:paraId="6E17C9E4" w14:textId="77777777" w:rsidR="00741CF6" w:rsidRDefault="00741CF6" w:rsidP="00741CF6"/>
    <w:p w14:paraId="18B3B140" w14:textId="77777777" w:rsidR="00741CF6" w:rsidRDefault="00741CF6"/>
    <w:p w14:paraId="58E30F92" w14:textId="77777777" w:rsidR="00EA79C3" w:rsidRPr="00EA79C3" w:rsidRDefault="00EA79C3" w:rsidP="00EA79C3"/>
    <w:p w14:paraId="403CCECF" w14:textId="77777777" w:rsidR="00EA79C3" w:rsidRPr="00EA79C3" w:rsidRDefault="00EA79C3" w:rsidP="00EA79C3"/>
    <w:p w14:paraId="03A6E9E7" w14:textId="77777777" w:rsidR="00EA79C3" w:rsidRPr="00EA79C3" w:rsidRDefault="00EA79C3" w:rsidP="00EA79C3"/>
    <w:p w14:paraId="706FD1D8" w14:textId="77777777" w:rsidR="00EA79C3" w:rsidRPr="00EA79C3" w:rsidRDefault="00EA79C3" w:rsidP="00EA79C3"/>
    <w:p w14:paraId="78243475" w14:textId="77777777" w:rsidR="00EA79C3" w:rsidRPr="00EA79C3" w:rsidRDefault="00EA79C3" w:rsidP="00EA79C3"/>
    <w:p w14:paraId="5512B206" w14:textId="77777777" w:rsidR="00EA79C3" w:rsidRPr="00EA79C3" w:rsidRDefault="00EA79C3" w:rsidP="00EA79C3"/>
    <w:p w14:paraId="62E019C0" w14:textId="77777777" w:rsidR="00EA79C3" w:rsidRDefault="00EA79C3" w:rsidP="00EA79C3">
      <w:pPr>
        <w:jc w:val="right"/>
      </w:pPr>
    </w:p>
    <w:p w14:paraId="03AF333E" w14:textId="77777777" w:rsidR="00EA79C3" w:rsidRDefault="00EA79C3" w:rsidP="00EA79C3">
      <w:pPr>
        <w:jc w:val="right"/>
      </w:pPr>
    </w:p>
    <w:p w14:paraId="7E02D90B" w14:textId="77777777" w:rsidR="00EA79C3" w:rsidRDefault="00EA79C3" w:rsidP="00EA79C3">
      <w:pPr>
        <w:jc w:val="right"/>
      </w:pPr>
    </w:p>
    <w:p w14:paraId="0B098179" w14:textId="77777777" w:rsidR="00EA79C3" w:rsidRDefault="00EA79C3" w:rsidP="00EA79C3">
      <w:pPr>
        <w:jc w:val="right"/>
      </w:pPr>
    </w:p>
    <w:p w14:paraId="74439948" w14:textId="77777777" w:rsidR="00EA79C3" w:rsidRDefault="00EA79C3" w:rsidP="00EA79C3">
      <w:pPr>
        <w:jc w:val="right"/>
      </w:pPr>
    </w:p>
    <w:p w14:paraId="50C65522" w14:textId="77777777" w:rsidR="00EA79C3" w:rsidRDefault="00EA79C3" w:rsidP="00EA79C3">
      <w:pPr>
        <w:jc w:val="right"/>
      </w:pPr>
    </w:p>
    <w:p w14:paraId="60185849" w14:textId="77777777" w:rsidR="00EA79C3" w:rsidRPr="00EA79C3" w:rsidRDefault="00EA79C3" w:rsidP="00EA79C3">
      <w:pPr>
        <w:jc w:val="center"/>
      </w:pPr>
    </w:p>
    <w:p w14:paraId="728607B1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FAEF7" wp14:editId="07A80CE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3274695" cy="1200150"/>
                <wp:effectExtent l="0" t="76200" r="97155" b="19050"/>
                <wp:wrapNone/>
                <wp:docPr id="1830762259" name="Svitak: vodorav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200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4CBBE2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CIKLUS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-II GODINA</w:t>
                            </w:r>
                          </w:p>
                          <w:p w14:paraId="62D0B912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EKOLOGIJA I UPRAVLJANJE OKOLIŠOM U POLJOPRIVREDI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FAEF7" id="Svitak: vodoravno 4" o:spid="_x0000_s1028" type="#_x0000_t98" style="position:absolute;left:0;text-align:left;margin-left:206.65pt;margin-top:2.25pt;width:257.85pt;height:94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">
                <v:shadow on="t" opacity=".5" offset="6pt,-6pt"/>
                <v:textbox>
                  <w:txbxContent>
                    <w:p w14:paraId="684CBBE2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20AFB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420AFB">
                        <w:rPr>
                          <w:b/>
                          <w:sz w:val="28"/>
                          <w:szCs w:val="28"/>
                        </w:rPr>
                        <w:t xml:space="preserve"> CIKLUS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-II GODINA</w:t>
                      </w:r>
                    </w:p>
                    <w:p w14:paraId="62D0B912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EKOLOGIJA I UPRAVLJANJE OKOLIŠOM U POLJOPRIVREDI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E2073E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3C538" wp14:editId="0CB1E43E">
                <wp:simplePos x="0" y="0"/>
                <wp:positionH relativeFrom="column">
                  <wp:posOffset>-571500</wp:posOffset>
                </wp:positionH>
                <wp:positionV relativeFrom="paragraph">
                  <wp:posOffset>107950</wp:posOffset>
                </wp:positionV>
                <wp:extent cx="2105025" cy="314325"/>
                <wp:effectExtent l="0" t="0" r="28575" b="28575"/>
                <wp:wrapNone/>
                <wp:docPr id="1563717409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05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6A6A2" w14:textId="77777777" w:rsidR="00EA79C3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2025/2026. godina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C538" id="Pravokutnik 3" o:spid="_x0000_s1029" style="position:absolute;left:0;text-align:left;margin-left:-45pt;margin-top:8.5pt;width:165.75pt;height:24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">
                <v:textbox>
                  <w:txbxContent>
                    <w:p w14:paraId="7846A6A2" w14:textId="77777777" w:rsidR="00EA79C3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2025/2026. godina</w:t>
                      </w:r>
                    </w:p>
                  </w:txbxContent>
                </v:textbox>
              </v:rect>
            </w:pict>
          </mc:Fallback>
        </mc:AlternateContent>
      </w:r>
    </w:p>
    <w:p w14:paraId="6C3C8566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68D69CE1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0C4D4346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0B1A9E9D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174399C5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176EDEE7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136A1093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670A83E8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UNIVERZITET „DŽEMAL BIJEDIĆ“ U MOSTARU</w:t>
      </w:r>
    </w:p>
    <w:p w14:paraId="19735771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AGROMEDITERANSKI FAKULTET</w:t>
      </w:r>
    </w:p>
    <w:p w14:paraId="78EE3CB3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spacing w:val="5"/>
        </w:rPr>
      </w:pPr>
      <w:r w:rsidRPr="00EA79C3">
        <w:rPr>
          <w:b/>
          <w:bCs/>
          <w:i/>
          <w:iCs/>
          <w:spacing w:val="5"/>
        </w:rPr>
        <w:t>JANUARSKO-FEBRUARSKI ISPITNI ROK</w:t>
      </w:r>
    </w:p>
    <w:p w14:paraId="669B9723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</w:rPr>
      </w:pPr>
    </w:p>
    <w:p w14:paraId="7A01FA25" w14:textId="77777777" w:rsidR="00EA79C3" w:rsidRPr="00EA79C3" w:rsidRDefault="00EA79C3" w:rsidP="00EA79C3"/>
    <w:p w14:paraId="38E654E1" w14:textId="77777777" w:rsidR="00EA79C3" w:rsidRPr="00EA79C3" w:rsidRDefault="00EA79C3" w:rsidP="00EA79C3"/>
    <w:tbl>
      <w:tblPr>
        <w:tblStyle w:val="GridTable4-Accent11"/>
        <w:tblpPr w:leftFromText="180" w:rightFromText="180" w:bottomFromText="160" w:vertAnchor="text" w:horzAnchor="margin" w:tblpXSpec="center" w:tblpY="46"/>
        <w:tblW w:w="10867" w:type="dxa"/>
        <w:tblLayout w:type="fixed"/>
        <w:tblLook w:val="04A0" w:firstRow="1" w:lastRow="0" w:firstColumn="1" w:lastColumn="0" w:noHBand="0" w:noVBand="1"/>
      </w:tblPr>
      <w:tblGrid>
        <w:gridCol w:w="3180"/>
        <w:gridCol w:w="3115"/>
        <w:gridCol w:w="1242"/>
        <w:gridCol w:w="1080"/>
        <w:gridCol w:w="2250"/>
      </w:tblGrid>
      <w:tr w:rsidR="00EA79C3" w:rsidRPr="00EA79C3" w14:paraId="5E5A9797" w14:textId="77777777" w:rsidTr="0064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 w:val="restart"/>
          </w:tcPr>
          <w:p w14:paraId="775303E4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</w:rPr>
            </w:pPr>
          </w:p>
          <w:p w14:paraId="46C93EF5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  <w:sz w:val="32"/>
                <w:szCs w:val="32"/>
              </w:rPr>
            </w:pPr>
            <w:r w:rsidRPr="00EA79C3">
              <w:rPr>
                <w:kern w:val="2"/>
                <w:sz w:val="32"/>
                <w:szCs w:val="32"/>
              </w:rPr>
              <w:t>Predmeti</w:t>
            </w:r>
          </w:p>
          <w:p w14:paraId="31812408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3115" w:type="dxa"/>
            <w:vMerge w:val="restart"/>
          </w:tcPr>
          <w:p w14:paraId="42501761" w14:textId="77777777" w:rsidR="00EA79C3" w:rsidRPr="00EA79C3" w:rsidRDefault="00EA79C3" w:rsidP="00EA79C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</w:p>
          <w:p w14:paraId="159DC13A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  <w:r w:rsidRPr="00EA79C3">
              <w:rPr>
                <w:kern w:val="2"/>
              </w:rPr>
              <w:t>ODGOVORNI NASTAVNIK</w:t>
            </w:r>
          </w:p>
        </w:tc>
        <w:tc>
          <w:tcPr>
            <w:tcW w:w="2322" w:type="dxa"/>
            <w:gridSpan w:val="2"/>
          </w:tcPr>
          <w:p w14:paraId="600A9181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</w:p>
          <w:p w14:paraId="107CEDFD" w14:textId="77777777" w:rsidR="00EA79C3" w:rsidRPr="00EA79C3" w:rsidRDefault="00EA79C3" w:rsidP="00EA79C3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EA79C3">
              <w:rPr>
                <w:kern w:val="2"/>
                <w:sz w:val="28"/>
                <w:szCs w:val="28"/>
              </w:rPr>
              <w:t>JANUARSKO-FEBRUARSKI ISPITNI ROK</w:t>
            </w:r>
          </w:p>
        </w:tc>
        <w:tc>
          <w:tcPr>
            <w:tcW w:w="2250" w:type="dxa"/>
            <w:vMerge w:val="restart"/>
          </w:tcPr>
          <w:p w14:paraId="23C2BA82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</w:p>
          <w:p w14:paraId="0079DE87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EA79C3">
              <w:rPr>
                <w:kern w:val="2"/>
                <w:sz w:val="28"/>
                <w:szCs w:val="28"/>
              </w:rPr>
              <w:t>Sala /vrijeme</w:t>
            </w:r>
          </w:p>
        </w:tc>
      </w:tr>
      <w:tr w:rsidR="00EA79C3" w:rsidRPr="00EA79C3" w14:paraId="65D70969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/>
            <w:hideMark/>
          </w:tcPr>
          <w:p w14:paraId="54765EB0" w14:textId="77777777" w:rsidR="00EA79C3" w:rsidRPr="00EA79C3" w:rsidRDefault="00EA79C3" w:rsidP="00EA79C3">
            <w:pPr>
              <w:spacing w:line="256" w:lineRule="auto"/>
              <w:rPr>
                <w:kern w:val="2"/>
              </w:rPr>
            </w:pPr>
          </w:p>
        </w:tc>
        <w:tc>
          <w:tcPr>
            <w:tcW w:w="3115" w:type="dxa"/>
            <w:vMerge/>
          </w:tcPr>
          <w:p w14:paraId="5C1B5B48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</w:p>
        </w:tc>
        <w:tc>
          <w:tcPr>
            <w:tcW w:w="1242" w:type="dxa"/>
          </w:tcPr>
          <w:p w14:paraId="2089AEBA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5D00D9AE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 rok </w:t>
            </w:r>
          </w:p>
        </w:tc>
        <w:tc>
          <w:tcPr>
            <w:tcW w:w="1080" w:type="dxa"/>
          </w:tcPr>
          <w:p w14:paraId="04ABC653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4CE41706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II rok </w:t>
            </w:r>
          </w:p>
        </w:tc>
        <w:tc>
          <w:tcPr>
            <w:tcW w:w="2250" w:type="dxa"/>
            <w:vMerge/>
            <w:hideMark/>
          </w:tcPr>
          <w:p w14:paraId="655415D9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8"/>
                <w:szCs w:val="28"/>
              </w:rPr>
            </w:pPr>
          </w:p>
        </w:tc>
      </w:tr>
      <w:tr w:rsidR="00EA79C3" w:rsidRPr="00EA79C3" w14:paraId="3273541F" w14:textId="77777777" w:rsidTr="006445A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0590EA59" w14:textId="77777777" w:rsidR="00EA79C3" w:rsidRPr="00EA79C3" w:rsidRDefault="00EA79C3" w:rsidP="00EA79C3">
            <w:pPr>
              <w:spacing w:line="254" w:lineRule="auto"/>
              <w:rPr>
                <w:kern w:val="2"/>
              </w:rPr>
            </w:pPr>
            <w:r w:rsidRPr="00EA79C3">
              <w:t>Zaštita pejzaža</w:t>
            </w:r>
          </w:p>
        </w:tc>
        <w:tc>
          <w:tcPr>
            <w:tcW w:w="3115" w:type="dxa"/>
          </w:tcPr>
          <w:p w14:paraId="237B0CB5" w14:textId="77777777" w:rsidR="00EA79C3" w:rsidRPr="00EA79C3" w:rsidRDefault="00EA79C3" w:rsidP="00EA79C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v.prof.dr. Alisa Hadžiabulić</w:t>
            </w:r>
          </w:p>
        </w:tc>
        <w:tc>
          <w:tcPr>
            <w:tcW w:w="1242" w:type="dxa"/>
          </w:tcPr>
          <w:p w14:paraId="42A35452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19.01.</w:t>
            </w:r>
          </w:p>
        </w:tc>
        <w:tc>
          <w:tcPr>
            <w:tcW w:w="1080" w:type="dxa"/>
          </w:tcPr>
          <w:p w14:paraId="0EE69C18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02.02.</w:t>
            </w:r>
          </w:p>
        </w:tc>
        <w:tc>
          <w:tcPr>
            <w:tcW w:w="2250" w:type="dxa"/>
          </w:tcPr>
          <w:p w14:paraId="3FFEF114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08A0CBD1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0D6F0A86" w14:textId="77777777" w:rsidR="00EA79C3" w:rsidRPr="00EA79C3" w:rsidRDefault="00EA79C3" w:rsidP="00EA79C3">
            <w:pPr>
              <w:spacing w:line="254" w:lineRule="auto"/>
              <w:rPr>
                <w:kern w:val="2"/>
              </w:rPr>
            </w:pPr>
            <w:r w:rsidRPr="00EA79C3">
              <w:t>Ekološki prihvatljiva zaštita biljaka</w:t>
            </w:r>
          </w:p>
        </w:tc>
        <w:tc>
          <w:tcPr>
            <w:tcW w:w="3115" w:type="dxa"/>
          </w:tcPr>
          <w:p w14:paraId="77F36150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v.prof.dr. Vedrana Komlen</w:t>
            </w:r>
          </w:p>
        </w:tc>
        <w:tc>
          <w:tcPr>
            <w:tcW w:w="1242" w:type="dxa"/>
          </w:tcPr>
          <w:p w14:paraId="4EE92177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28.01.</w:t>
            </w:r>
          </w:p>
        </w:tc>
        <w:tc>
          <w:tcPr>
            <w:tcW w:w="1080" w:type="dxa"/>
          </w:tcPr>
          <w:p w14:paraId="60B59F2E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11.02.</w:t>
            </w:r>
          </w:p>
        </w:tc>
        <w:tc>
          <w:tcPr>
            <w:tcW w:w="2250" w:type="dxa"/>
          </w:tcPr>
          <w:p w14:paraId="32A89675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07DF9A4E" w14:textId="77777777" w:rsidTr="006445A7">
        <w:trPr>
          <w:trHeight w:hRule="exact"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1BB7C514" w14:textId="77777777" w:rsidR="00EA79C3" w:rsidRPr="00EA79C3" w:rsidRDefault="00EA79C3" w:rsidP="00EA79C3">
            <w:pPr>
              <w:spacing w:line="256" w:lineRule="auto"/>
              <w:rPr>
                <w:kern w:val="2"/>
              </w:rPr>
            </w:pPr>
            <w:r w:rsidRPr="00EA79C3">
              <w:t>Termotehnički sistemi u poljoprivredi</w:t>
            </w:r>
          </w:p>
        </w:tc>
        <w:tc>
          <w:tcPr>
            <w:tcW w:w="3115" w:type="dxa"/>
          </w:tcPr>
          <w:p w14:paraId="741053EC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prof.dr. Elvir Zlomušica</w:t>
            </w:r>
          </w:p>
        </w:tc>
        <w:tc>
          <w:tcPr>
            <w:tcW w:w="1242" w:type="dxa"/>
          </w:tcPr>
          <w:p w14:paraId="317085C3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21.01.</w:t>
            </w:r>
          </w:p>
        </w:tc>
        <w:tc>
          <w:tcPr>
            <w:tcW w:w="1080" w:type="dxa"/>
          </w:tcPr>
          <w:p w14:paraId="44C85B96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04.02.</w:t>
            </w:r>
          </w:p>
        </w:tc>
        <w:tc>
          <w:tcPr>
            <w:tcW w:w="2250" w:type="dxa"/>
          </w:tcPr>
          <w:p w14:paraId="556E69D9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Mala sala u 12.00</w:t>
            </w:r>
          </w:p>
        </w:tc>
      </w:tr>
      <w:tr w:rsidR="00EA79C3" w:rsidRPr="00EA79C3" w14:paraId="367952B0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282F481A" w14:textId="77777777" w:rsidR="00EA79C3" w:rsidRPr="00EA79C3" w:rsidRDefault="00EA79C3" w:rsidP="00EA79C3">
            <w:pPr>
              <w:spacing w:line="254" w:lineRule="auto"/>
              <w:rPr>
                <w:kern w:val="2"/>
              </w:rPr>
            </w:pPr>
            <w:r w:rsidRPr="00EA79C3">
              <w:t>Urbana poljoprivreda</w:t>
            </w:r>
          </w:p>
        </w:tc>
        <w:tc>
          <w:tcPr>
            <w:tcW w:w="3115" w:type="dxa"/>
          </w:tcPr>
          <w:p w14:paraId="38EDD5E7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v.prof.dr. Alisa Hadžiabulić</w:t>
            </w:r>
          </w:p>
        </w:tc>
        <w:tc>
          <w:tcPr>
            <w:tcW w:w="1242" w:type="dxa"/>
          </w:tcPr>
          <w:p w14:paraId="1733CB33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30.01.</w:t>
            </w:r>
          </w:p>
        </w:tc>
        <w:tc>
          <w:tcPr>
            <w:tcW w:w="1080" w:type="dxa"/>
          </w:tcPr>
          <w:p w14:paraId="3907138F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13.02.</w:t>
            </w:r>
          </w:p>
        </w:tc>
        <w:tc>
          <w:tcPr>
            <w:tcW w:w="2250" w:type="dxa"/>
          </w:tcPr>
          <w:p w14:paraId="5F8618FC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0490C95B" w14:textId="77777777" w:rsidTr="006445A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67660D4A" w14:textId="77777777" w:rsidR="00EA79C3" w:rsidRPr="00EA79C3" w:rsidRDefault="00EA79C3" w:rsidP="00EA79C3">
            <w:pPr>
              <w:spacing w:line="256" w:lineRule="auto"/>
              <w:rPr>
                <w:kern w:val="2"/>
              </w:rPr>
            </w:pPr>
            <w:r w:rsidRPr="00EA79C3">
              <w:t>Toksikologija hrane</w:t>
            </w:r>
          </w:p>
        </w:tc>
        <w:tc>
          <w:tcPr>
            <w:tcW w:w="3115" w:type="dxa"/>
          </w:tcPr>
          <w:p w14:paraId="5118CA8A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v.prof.dr. Aida Šukalić</w:t>
            </w:r>
          </w:p>
        </w:tc>
        <w:tc>
          <w:tcPr>
            <w:tcW w:w="1242" w:type="dxa"/>
          </w:tcPr>
          <w:p w14:paraId="3F1EF73C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26.01.</w:t>
            </w:r>
          </w:p>
        </w:tc>
        <w:tc>
          <w:tcPr>
            <w:tcW w:w="1080" w:type="dxa"/>
          </w:tcPr>
          <w:p w14:paraId="21FF903E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09.02.</w:t>
            </w:r>
          </w:p>
        </w:tc>
        <w:tc>
          <w:tcPr>
            <w:tcW w:w="2250" w:type="dxa"/>
          </w:tcPr>
          <w:p w14:paraId="644D4D06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</w:tbl>
    <w:p w14:paraId="41896A4C" w14:textId="77777777" w:rsidR="00EA79C3" w:rsidRPr="00EA79C3" w:rsidRDefault="00EA79C3" w:rsidP="00EA79C3"/>
    <w:p w14:paraId="65C88E0C" w14:textId="77777777" w:rsidR="00EA79C3" w:rsidRPr="00EA79C3" w:rsidRDefault="00EA79C3" w:rsidP="00EA79C3"/>
    <w:p w14:paraId="0B71CA05" w14:textId="77777777" w:rsidR="00EA79C3" w:rsidRPr="00EA79C3" w:rsidRDefault="00EA79C3" w:rsidP="00EA79C3"/>
    <w:p w14:paraId="21F3D684" w14:textId="77777777" w:rsidR="00EA79C3" w:rsidRPr="00EA79C3" w:rsidRDefault="00EA79C3" w:rsidP="00EA79C3"/>
    <w:p w14:paraId="224C03BA" w14:textId="77777777" w:rsidR="00EA79C3" w:rsidRPr="00EA79C3" w:rsidRDefault="00EA79C3" w:rsidP="00EA79C3"/>
    <w:p w14:paraId="49522B36" w14:textId="77777777" w:rsidR="00EA79C3" w:rsidRPr="00EA79C3" w:rsidRDefault="00EA79C3" w:rsidP="00EA79C3"/>
    <w:p w14:paraId="5BFF5E7B" w14:textId="77777777" w:rsidR="00EA79C3" w:rsidRPr="00EA79C3" w:rsidRDefault="00EA79C3" w:rsidP="00EA79C3"/>
    <w:p w14:paraId="7F4025EB" w14:textId="12F38E16" w:rsidR="00EA79C3" w:rsidRPr="00EA79C3" w:rsidRDefault="00EA79C3" w:rsidP="00EA79C3">
      <w:r w:rsidRPr="00EA79C3">
        <w:rPr>
          <w:b/>
          <w:bCs/>
          <w:i/>
          <w:iCs/>
          <w:noProof/>
          <w:spacing w:val="5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B72A6" wp14:editId="23BA2774">
                <wp:simplePos x="0" y="0"/>
                <wp:positionH relativeFrom="page">
                  <wp:posOffset>4257675</wp:posOffset>
                </wp:positionH>
                <wp:positionV relativeFrom="paragraph">
                  <wp:posOffset>91440</wp:posOffset>
                </wp:positionV>
                <wp:extent cx="3274695" cy="1200150"/>
                <wp:effectExtent l="0" t="76200" r="97155" b="19050"/>
                <wp:wrapNone/>
                <wp:docPr id="204118508" name="Svitak: vodorav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200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4030BE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CIKLUS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-I GODINA</w:t>
                            </w:r>
                          </w:p>
                          <w:p w14:paraId="139AB05C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POVRTLARSKO-CVJEĆARSKI SMJER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72A6" id="_x0000_s1030" type="#_x0000_t98" style="position:absolute;margin-left:335.25pt;margin-top:7.2pt;width:257.8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">
                <v:shadow on="t" opacity=".5" offset="6pt,-6pt"/>
                <v:textbox>
                  <w:txbxContent>
                    <w:p w14:paraId="224030BE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20AFB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420AFB">
                        <w:rPr>
                          <w:b/>
                          <w:sz w:val="28"/>
                          <w:szCs w:val="28"/>
                        </w:rPr>
                        <w:t xml:space="preserve"> CIKLUS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-I GODINA</w:t>
                      </w:r>
                    </w:p>
                    <w:p w14:paraId="139AB05C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POVRTLARSKO-CVJEĆARSKI SMJER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22E54B" w14:textId="342D5C4C" w:rsidR="00EA79C3" w:rsidRPr="00EA79C3" w:rsidRDefault="00EA79C3" w:rsidP="00EA79C3"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97D6A" wp14:editId="497BF8B6">
                <wp:simplePos x="0" y="0"/>
                <wp:positionH relativeFrom="column">
                  <wp:posOffset>-476250</wp:posOffset>
                </wp:positionH>
                <wp:positionV relativeFrom="paragraph">
                  <wp:posOffset>155575</wp:posOffset>
                </wp:positionV>
                <wp:extent cx="2105025" cy="314325"/>
                <wp:effectExtent l="0" t="0" r="28575" b="28575"/>
                <wp:wrapNone/>
                <wp:docPr id="1722904740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05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78A66" w14:textId="77777777" w:rsidR="00EA79C3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2025/2026. godina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97D6A" id="_x0000_s1031" style="position:absolute;margin-left:-37.5pt;margin-top:12.25pt;width:165.75pt;height:24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">
                <v:textbox>
                  <w:txbxContent>
                    <w:p w14:paraId="4A278A66" w14:textId="77777777" w:rsidR="00EA79C3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2025/2026. godina</w:t>
                      </w:r>
                    </w:p>
                  </w:txbxContent>
                </v:textbox>
              </v:rect>
            </w:pict>
          </mc:Fallback>
        </mc:AlternateContent>
      </w:r>
    </w:p>
    <w:p w14:paraId="12AFC1E1" w14:textId="02FFA780" w:rsidR="00EA79C3" w:rsidRPr="00EA79C3" w:rsidRDefault="00EA79C3" w:rsidP="00EA79C3"/>
    <w:p w14:paraId="4C57EBC1" w14:textId="6F5FF010" w:rsidR="00EA79C3" w:rsidRPr="00EA79C3" w:rsidRDefault="00EA79C3" w:rsidP="00EA79C3"/>
    <w:p w14:paraId="030483FC" w14:textId="4EF9A2F8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5F4819B6" w14:textId="5AC5057B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6C0F39AD" w14:textId="5D4E360D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1F249B89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5A6F89A5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04006599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1E464C37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09E6A536" w14:textId="01F1CC0A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UNIVERZITET „DŽEMAL BIJEDIĆ“ U MOSTARU</w:t>
      </w:r>
    </w:p>
    <w:p w14:paraId="705CCA2D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AGROMEDITERANSKI FAKULTET</w:t>
      </w:r>
    </w:p>
    <w:p w14:paraId="32C51E14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  <w:sz w:val="32"/>
          <w:szCs w:val="32"/>
        </w:rPr>
      </w:pPr>
    </w:p>
    <w:p w14:paraId="4F1FB750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  <w:sz w:val="32"/>
          <w:szCs w:val="32"/>
        </w:rPr>
      </w:pPr>
      <w:r w:rsidRPr="00EA79C3">
        <w:rPr>
          <w:b/>
          <w:bCs/>
          <w:i/>
          <w:iCs/>
          <w:spacing w:val="5"/>
          <w:sz w:val="32"/>
          <w:szCs w:val="32"/>
        </w:rPr>
        <w:t>JANUARSKO-FEBRUARSKI ISPITNI ROK</w:t>
      </w:r>
    </w:p>
    <w:p w14:paraId="0EC84DEF" w14:textId="77777777" w:rsidR="00EA79C3" w:rsidRPr="00EA79C3" w:rsidRDefault="00EA79C3" w:rsidP="00EA79C3"/>
    <w:tbl>
      <w:tblPr>
        <w:tblStyle w:val="GridTable4-Accent12"/>
        <w:tblpPr w:leftFromText="180" w:rightFromText="180" w:bottomFromText="160" w:vertAnchor="text" w:horzAnchor="margin" w:tblpXSpec="center" w:tblpY="46"/>
        <w:tblW w:w="10867" w:type="dxa"/>
        <w:tblLayout w:type="fixed"/>
        <w:tblLook w:val="04A0" w:firstRow="1" w:lastRow="0" w:firstColumn="1" w:lastColumn="0" w:noHBand="0" w:noVBand="1"/>
      </w:tblPr>
      <w:tblGrid>
        <w:gridCol w:w="3180"/>
        <w:gridCol w:w="3205"/>
        <w:gridCol w:w="1152"/>
        <w:gridCol w:w="1080"/>
        <w:gridCol w:w="2250"/>
      </w:tblGrid>
      <w:tr w:rsidR="00EA79C3" w:rsidRPr="00EA79C3" w14:paraId="3E2348EC" w14:textId="77777777" w:rsidTr="0064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 w:val="restart"/>
          </w:tcPr>
          <w:p w14:paraId="35628372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</w:rPr>
            </w:pPr>
          </w:p>
          <w:p w14:paraId="1F597A0B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  <w:sz w:val="32"/>
                <w:szCs w:val="32"/>
              </w:rPr>
            </w:pPr>
            <w:r w:rsidRPr="00EA79C3">
              <w:rPr>
                <w:kern w:val="2"/>
                <w:sz w:val="32"/>
                <w:szCs w:val="32"/>
              </w:rPr>
              <w:t>Predmeti</w:t>
            </w:r>
          </w:p>
          <w:p w14:paraId="46ABB25D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3205" w:type="dxa"/>
            <w:vMerge w:val="restart"/>
          </w:tcPr>
          <w:p w14:paraId="43E686BB" w14:textId="77777777" w:rsidR="00EA79C3" w:rsidRPr="00EA79C3" w:rsidRDefault="00EA79C3" w:rsidP="00EA79C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</w:p>
          <w:p w14:paraId="7DCB91D1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  <w:r w:rsidRPr="00EA79C3">
              <w:rPr>
                <w:kern w:val="2"/>
              </w:rPr>
              <w:t>ODGOVORNI NASTAVNIK</w:t>
            </w:r>
          </w:p>
        </w:tc>
        <w:tc>
          <w:tcPr>
            <w:tcW w:w="2232" w:type="dxa"/>
            <w:gridSpan w:val="2"/>
          </w:tcPr>
          <w:p w14:paraId="05A5EF9F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</w:p>
          <w:p w14:paraId="49E6616E" w14:textId="77777777" w:rsidR="00EA79C3" w:rsidRPr="00EA79C3" w:rsidRDefault="00EA79C3" w:rsidP="00EA79C3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EA79C3">
              <w:rPr>
                <w:kern w:val="2"/>
                <w:sz w:val="28"/>
                <w:szCs w:val="28"/>
              </w:rPr>
              <w:t>JANUARSKO-FEBRUARSKI ISPITNI ROK</w:t>
            </w:r>
          </w:p>
          <w:p w14:paraId="26349B6B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</w:tcPr>
          <w:p w14:paraId="4B3B2546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</w:p>
          <w:p w14:paraId="3711BA42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EA79C3">
              <w:rPr>
                <w:kern w:val="2"/>
                <w:sz w:val="28"/>
                <w:szCs w:val="28"/>
              </w:rPr>
              <w:t>Sala /vrijeme</w:t>
            </w:r>
          </w:p>
        </w:tc>
      </w:tr>
      <w:tr w:rsidR="00EA79C3" w:rsidRPr="00EA79C3" w14:paraId="1ADEB978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/>
            <w:hideMark/>
          </w:tcPr>
          <w:p w14:paraId="6AB1627E" w14:textId="77777777" w:rsidR="00EA79C3" w:rsidRPr="00EA79C3" w:rsidRDefault="00EA79C3" w:rsidP="00EA79C3">
            <w:pPr>
              <w:spacing w:line="256" w:lineRule="auto"/>
              <w:rPr>
                <w:kern w:val="2"/>
              </w:rPr>
            </w:pPr>
          </w:p>
        </w:tc>
        <w:tc>
          <w:tcPr>
            <w:tcW w:w="3205" w:type="dxa"/>
            <w:vMerge/>
          </w:tcPr>
          <w:p w14:paraId="321C7708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</w:p>
        </w:tc>
        <w:tc>
          <w:tcPr>
            <w:tcW w:w="1152" w:type="dxa"/>
          </w:tcPr>
          <w:p w14:paraId="090F4008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29182961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 rok </w:t>
            </w:r>
          </w:p>
        </w:tc>
        <w:tc>
          <w:tcPr>
            <w:tcW w:w="1080" w:type="dxa"/>
          </w:tcPr>
          <w:p w14:paraId="1EF84A1A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363F9572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II rok </w:t>
            </w:r>
          </w:p>
        </w:tc>
        <w:tc>
          <w:tcPr>
            <w:tcW w:w="2250" w:type="dxa"/>
            <w:vMerge/>
            <w:hideMark/>
          </w:tcPr>
          <w:p w14:paraId="405513A0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8"/>
                <w:szCs w:val="28"/>
              </w:rPr>
            </w:pPr>
          </w:p>
        </w:tc>
      </w:tr>
      <w:tr w:rsidR="00EA79C3" w:rsidRPr="00EA79C3" w14:paraId="1F7C477C" w14:textId="77777777" w:rsidTr="006445A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6D7DE9FD" w14:textId="77777777" w:rsidR="00EA79C3" w:rsidRPr="00EA79C3" w:rsidRDefault="00EA79C3" w:rsidP="00EA79C3">
            <w:pPr>
              <w:spacing w:line="254" w:lineRule="auto"/>
              <w:rPr>
                <w:kern w:val="2"/>
              </w:rPr>
            </w:pPr>
            <w:r w:rsidRPr="00EA79C3">
              <w:t>Metode naučnog rada</w:t>
            </w:r>
          </w:p>
        </w:tc>
        <w:tc>
          <w:tcPr>
            <w:tcW w:w="3205" w:type="dxa"/>
          </w:tcPr>
          <w:p w14:paraId="12866DFF" w14:textId="77777777" w:rsidR="00EA79C3" w:rsidRPr="00EA79C3" w:rsidRDefault="00EA79C3" w:rsidP="00EA79C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Prof.dr.Semina Hadžiabulić</w:t>
            </w:r>
          </w:p>
        </w:tc>
        <w:tc>
          <w:tcPr>
            <w:tcW w:w="1152" w:type="dxa"/>
          </w:tcPr>
          <w:p w14:paraId="4A369672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30.01.</w:t>
            </w:r>
          </w:p>
        </w:tc>
        <w:tc>
          <w:tcPr>
            <w:tcW w:w="1080" w:type="dxa"/>
          </w:tcPr>
          <w:p w14:paraId="2B365FD8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13.02.</w:t>
            </w:r>
          </w:p>
        </w:tc>
        <w:tc>
          <w:tcPr>
            <w:tcW w:w="2250" w:type="dxa"/>
          </w:tcPr>
          <w:p w14:paraId="60079F6F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591E643B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7DCF1192" w14:textId="77777777" w:rsidR="00EA79C3" w:rsidRPr="00EA79C3" w:rsidRDefault="00EA79C3" w:rsidP="00EA79C3">
            <w:pPr>
              <w:spacing w:line="254" w:lineRule="auto"/>
              <w:rPr>
                <w:kern w:val="2"/>
              </w:rPr>
            </w:pPr>
            <w:r w:rsidRPr="00EA79C3">
              <w:t xml:space="preserve"> Eksperimentalna statistika</w:t>
            </w:r>
          </w:p>
        </w:tc>
        <w:tc>
          <w:tcPr>
            <w:tcW w:w="3205" w:type="dxa"/>
          </w:tcPr>
          <w:p w14:paraId="0BE210B8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Prof.dr.Jasmina Aliman</w:t>
            </w:r>
          </w:p>
        </w:tc>
        <w:tc>
          <w:tcPr>
            <w:tcW w:w="1152" w:type="dxa"/>
          </w:tcPr>
          <w:p w14:paraId="7AA80DED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19.01.</w:t>
            </w:r>
          </w:p>
        </w:tc>
        <w:tc>
          <w:tcPr>
            <w:tcW w:w="1080" w:type="dxa"/>
          </w:tcPr>
          <w:p w14:paraId="1C2B27F3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02.02.</w:t>
            </w:r>
          </w:p>
        </w:tc>
        <w:tc>
          <w:tcPr>
            <w:tcW w:w="2250" w:type="dxa"/>
          </w:tcPr>
          <w:p w14:paraId="3EA849A7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3A6DCF51" w14:textId="77777777" w:rsidTr="006445A7">
        <w:trPr>
          <w:trHeight w:hRule="exact"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7DF82018" w14:textId="77777777" w:rsidR="00EA79C3" w:rsidRPr="00EA79C3" w:rsidRDefault="00EA79C3" w:rsidP="00EA79C3">
            <w:pPr>
              <w:spacing w:line="256" w:lineRule="auto"/>
              <w:rPr>
                <w:kern w:val="2"/>
              </w:rPr>
            </w:pPr>
            <w:r w:rsidRPr="00EA79C3">
              <w:t>Biološki i ekološki faktori uzgoja povrća</w:t>
            </w:r>
          </w:p>
        </w:tc>
        <w:tc>
          <w:tcPr>
            <w:tcW w:w="3205" w:type="dxa"/>
          </w:tcPr>
          <w:p w14:paraId="32F431CE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v.prof.dr. Alma Memić</w:t>
            </w:r>
          </w:p>
        </w:tc>
        <w:tc>
          <w:tcPr>
            <w:tcW w:w="1152" w:type="dxa"/>
          </w:tcPr>
          <w:p w14:paraId="5D2773B1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21.01.</w:t>
            </w:r>
          </w:p>
        </w:tc>
        <w:tc>
          <w:tcPr>
            <w:tcW w:w="1080" w:type="dxa"/>
          </w:tcPr>
          <w:p w14:paraId="4D8E2E8F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04.02.</w:t>
            </w:r>
          </w:p>
        </w:tc>
        <w:tc>
          <w:tcPr>
            <w:tcW w:w="2250" w:type="dxa"/>
          </w:tcPr>
          <w:p w14:paraId="629CF4F2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08E8A00E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21B72361" w14:textId="77777777" w:rsidR="00EA79C3" w:rsidRPr="00EA79C3" w:rsidRDefault="00EA79C3" w:rsidP="00EA79C3">
            <w:pPr>
              <w:spacing w:line="254" w:lineRule="auto"/>
              <w:rPr>
                <w:kern w:val="2"/>
              </w:rPr>
            </w:pPr>
            <w:r w:rsidRPr="00EA79C3">
              <w:t>Cvjećarske  tehnologije</w:t>
            </w:r>
          </w:p>
        </w:tc>
        <w:tc>
          <w:tcPr>
            <w:tcW w:w="3205" w:type="dxa"/>
          </w:tcPr>
          <w:p w14:paraId="09D5089F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v.prof. dr. Alisa Hadžiabulić</w:t>
            </w:r>
          </w:p>
        </w:tc>
        <w:tc>
          <w:tcPr>
            <w:tcW w:w="1152" w:type="dxa"/>
          </w:tcPr>
          <w:p w14:paraId="4CB88112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26.01.</w:t>
            </w:r>
          </w:p>
        </w:tc>
        <w:tc>
          <w:tcPr>
            <w:tcW w:w="1080" w:type="dxa"/>
          </w:tcPr>
          <w:p w14:paraId="5D3C6A0D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09.02.</w:t>
            </w:r>
          </w:p>
        </w:tc>
        <w:tc>
          <w:tcPr>
            <w:tcW w:w="2250" w:type="dxa"/>
          </w:tcPr>
          <w:p w14:paraId="71BD5EBE" w14:textId="77777777" w:rsidR="00EA79C3" w:rsidRPr="00EA79C3" w:rsidRDefault="00EA79C3" w:rsidP="00EA79C3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 xml:space="preserve">    Velika sala u 10.00</w:t>
            </w:r>
          </w:p>
        </w:tc>
      </w:tr>
      <w:tr w:rsidR="00EA79C3" w:rsidRPr="00EA79C3" w14:paraId="0E6818D3" w14:textId="77777777" w:rsidTr="006445A7">
        <w:trPr>
          <w:trHeight w:hRule="exact"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5F50E478" w14:textId="77777777" w:rsidR="00EA79C3" w:rsidRPr="00EA79C3" w:rsidRDefault="00EA79C3" w:rsidP="00EA79C3">
            <w:pPr>
              <w:spacing w:line="256" w:lineRule="auto"/>
              <w:rPr>
                <w:kern w:val="2"/>
              </w:rPr>
            </w:pPr>
            <w:r w:rsidRPr="00EA79C3">
              <w:t>Fiziologija i ishrana povrtlarsko-cvjećarskih kultura</w:t>
            </w:r>
          </w:p>
        </w:tc>
        <w:tc>
          <w:tcPr>
            <w:tcW w:w="3205" w:type="dxa"/>
          </w:tcPr>
          <w:p w14:paraId="3D59AFF4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4BFEDBF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v.prof.dr. Alma Memić</w:t>
            </w:r>
          </w:p>
        </w:tc>
        <w:tc>
          <w:tcPr>
            <w:tcW w:w="1152" w:type="dxa"/>
          </w:tcPr>
          <w:p w14:paraId="42108484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</w:p>
          <w:p w14:paraId="0EB8846A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28.01.</w:t>
            </w:r>
          </w:p>
        </w:tc>
        <w:tc>
          <w:tcPr>
            <w:tcW w:w="1080" w:type="dxa"/>
          </w:tcPr>
          <w:p w14:paraId="57BC7C6C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</w:p>
          <w:p w14:paraId="74FE11A0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11.02.</w:t>
            </w:r>
          </w:p>
        </w:tc>
        <w:tc>
          <w:tcPr>
            <w:tcW w:w="2250" w:type="dxa"/>
          </w:tcPr>
          <w:p w14:paraId="51F71186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2387C2AE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4A8D13A5" w14:textId="77777777" w:rsidR="00EA79C3" w:rsidRPr="00EA79C3" w:rsidRDefault="00EA79C3" w:rsidP="00EA79C3">
            <w:pPr>
              <w:spacing w:line="256" w:lineRule="auto"/>
              <w:rPr>
                <w:kern w:val="2"/>
              </w:rPr>
            </w:pPr>
            <w:r w:rsidRPr="00EA79C3">
              <w:t>Hemijski procesi u zemljištu</w:t>
            </w:r>
          </w:p>
        </w:tc>
        <w:tc>
          <w:tcPr>
            <w:tcW w:w="3205" w:type="dxa"/>
          </w:tcPr>
          <w:p w14:paraId="2137753D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Prof.dr. Alma Mičijević</w:t>
            </w:r>
          </w:p>
        </w:tc>
        <w:tc>
          <w:tcPr>
            <w:tcW w:w="1152" w:type="dxa"/>
          </w:tcPr>
          <w:p w14:paraId="679965E5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23.01.</w:t>
            </w:r>
          </w:p>
        </w:tc>
        <w:tc>
          <w:tcPr>
            <w:tcW w:w="1080" w:type="dxa"/>
          </w:tcPr>
          <w:p w14:paraId="02E70000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06.02.</w:t>
            </w:r>
          </w:p>
        </w:tc>
        <w:tc>
          <w:tcPr>
            <w:tcW w:w="2250" w:type="dxa"/>
          </w:tcPr>
          <w:p w14:paraId="72F7B280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</w:tbl>
    <w:p w14:paraId="2A444017" w14:textId="77777777" w:rsidR="00EA79C3" w:rsidRPr="00EA79C3" w:rsidRDefault="00EA79C3" w:rsidP="00EA79C3"/>
    <w:p w14:paraId="5BC36F12" w14:textId="77777777" w:rsidR="00EA79C3" w:rsidRPr="00EA79C3" w:rsidRDefault="00EA79C3" w:rsidP="00EA79C3"/>
    <w:p w14:paraId="64C61FB8" w14:textId="77777777" w:rsidR="00EA79C3" w:rsidRPr="00EA79C3" w:rsidRDefault="00EA79C3" w:rsidP="00EA79C3"/>
    <w:p w14:paraId="0123FDA9" w14:textId="77777777" w:rsidR="00EA79C3" w:rsidRPr="00EA79C3" w:rsidRDefault="00EA79C3" w:rsidP="00EA79C3"/>
    <w:p w14:paraId="5674551E" w14:textId="77777777" w:rsidR="00EA79C3" w:rsidRPr="00EA79C3" w:rsidRDefault="00EA79C3" w:rsidP="00EA79C3"/>
    <w:p w14:paraId="3175C6A7" w14:textId="77777777" w:rsidR="00EA79C3" w:rsidRPr="00EA79C3" w:rsidRDefault="00EA79C3" w:rsidP="00EA79C3"/>
    <w:p w14:paraId="1A16BF69" w14:textId="77777777" w:rsidR="00EA79C3" w:rsidRPr="00EA79C3" w:rsidRDefault="00EA79C3" w:rsidP="00EA79C3"/>
    <w:p w14:paraId="7553499C" w14:textId="77777777" w:rsidR="00EA79C3" w:rsidRPr="00EA79C3" w:rsidRDefault="00EA79C3" w:rsidP="00EA79C3"/>
    <w:p w14:paraId="6E21C6BF" w14:textId="77777777" w:rsidR="00EA79C3" w:rsidRPr="00EA79C3" w:rsidRDefault="00EA79C3" w:rsidP="00EA79C3">
      <w:pPr>
        <w:shd w:val="clear" w:color="auto" w:fill="DAE9F7" w:themeFill="text2" w:themeFillTint="1A"/>
        <w:tabs>
          <w:tab w:val="left" w:pos="480"/>
          <w:tab w:val="center" w:pos="4680"/>
        </w:tabs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E7ACA" wp14:editId="64594310">
                <wp:simplePos x="0" y="0"/>
                <wp:positionH relativeFrom="page">
                  <wp:posOffset>4257675</wp:posOffset>
                </wp:positionH>
                <wp:positionV relativeFrom="paragraph">
                  <wp:posOffset>34290</wp:posOffset>
                </wp:positionV>
                <wp:extent cx="3274695" cy="1200150"/>
                <wp:effectExtent l="0" t="76200" r="97155" b="19050"/>
                <wp:wrapNone/>
                <wp:docPr id="74369046" name="Svitak: vodorav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200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519296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CIKLUS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-II GODINA</w:t>
                            </w:r>
                          </w:p>
                          <w:p w14:paraId="597161ED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POVRTLARSKO-CVJEĆARSKI SMJER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E7ACA" id="_x0000_s1032" type="#_x0000_t98" style="position:absolute;margin-left:335.25pt;margin-top:2.7pt;width:257.85pt;height:94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">
                <v:shadow on="t" opacity=".5" offset="6pt,-6pt"/>
                <v:textbox>
                  <w:txbxContent>
                    <w:p w14:paraId="49519296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20AFB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420AFB">
                        <w:rPr>
                          <w:b/>
                          <w:sz w:val="28"/>
                          <w:szCs w:val="28"/>
                        </w:rPr>
                        <w:t xml:space="preserve"> CIKLUS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-II GODINA</w:t>
                      </w:r>
                    </w:p>
                    <w:p w14:paraId="597161ED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POVRTLARSKO-CVJEĆARSKI SMJER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A79C3">
        <w:rPr>
          <w:b/>
          <w:bCs/>
          <w:i/>
          <w:iCs/>
          <w:spacing w:val="5"/>
        </w:rPr>
        <w:tab/>
      </w:r>
    </w:p>
    <w:p w14:paraId="20D28AF8" w14:textId="77777777" w:rsidR="00EA79C3" w:rsidRPr="00EA79C3" w:rsidRDefault="00EA79C3" w:rsidP="00EA79C3">
      <w:pPr>
        <w:shd w:val="clear" w:color="auto" w:fill="DAE9F7" w:themeFill="text2" w:themeFillTint="1A"/>
        <w:tabs>
          <w:tab w:val="left" w:pos="480"/>
          <w:tab w:val="center" w:pos="4680"/>
        </w:tabs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EB90B" wp14:editId="65BDBAFA">
                <wp:simplePos x="0" y="0"/>
                <wp:positionH relativeFrom="column">
                  <wp:posOffset>-542925</wp:posOffset>
                </wp:positionH>
                <wp:positionV relativeFrom="paragraph">
                  <wp:posOffset>172720</wp:posOffset>
                </wp:positionV>
                <wp:extent cx="2105025" cy="314325"/>
                <wp:effectExtent l="0" t="0" r="28575" b="28575"/>
                <wp:wrapNone/>
                <wp:docPr id="2067501652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05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B395C" w14:textId="77777777" w:rsidR="00EA79C3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2025/2026. godina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EB90B" id="_x0000_s1033" style="position:absolute;margin-left:-42.75pt;margin-top:13.6pt;width:165.75pt;height:24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">
                <v:textbox>
                  <w:txbxContent>
                    <w:p w14:paraId="7A1B395C" w14:textId="77777777" w:rsidR="00EA79C3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2025/2026. godina</w:t>
                      </w:r>
                    </w:p>
                  </w:txbxContent>
                </v:textbox>
              </v:rect>
            </w:pict>
          </mc:Fallback>
        </mc:AlternateContent>
      </w:r>
    </w:p>
    <w:p w14:paraId="482A1B98" w14:textId="77777777" w:rsidR="00EA79C3" w:rsidRPr="00EA79C3" w:rsidRDefault="00EA79C3" w:rsidP="00EA79C3">
      <w:pPr>
        <w:shd w:val="clear" w:color="auto" w:fill="DAE9F7" w:themeFill="text2" w:themeFillTint="1A"/>
        <w:tabs>
          <w:tab w:val="left" w:pos="480"/>
          <w:tab w:val="center" w:pos="4680"/>
        </w:tabs>
        <w:rPr>
          <w:b/>
          <w:bCs/>
          <w:i/>
          <w:iCs/>
          <w:spacing w:val="5"/>
        </w:rPr>
      </w:pPr>
    </w:p>
    <w:p w14:paraId="12716559" w14:textId="77777777" w:rsidR="00EA79C3" w:rsidRPr="00EA79C3" w:rsidRDefault="00EA79C3" w:rsidP="00EA79C3">
      <w:pPr>
        <w:shd w:val="clear" w:color="auto" w:fill="DAE9F7" w:themeFill="text2" w:themeFillTint="1A"/>
        <w:tabs>
          <w:tab w:val="left" w:pos="480"/>
          <w:tab w:val="center" w:pos="4680"/>
        </w:tabs>
        <w:rPr>
          <w:b/>
          <w:bCs/>
          <w:i/>
          <w:iCs/>
          <w:spacing w:val="5"/>
        </w:rPr>
      </w:pPr>
    </w:p>
    <w:p w14:paraId="2349B39E" w14:textId="77777777" w:rsidR="00EA79C3" w:rsidRPr="00EA79C3" w:rsidRDefault="00EA79C3" w:rsidP="00EA79C3">
      <w:pPr>
        <w:shd w:val="clear" w:color="auto" w:fill="DAE9F7" w:themeFill="text2" w:themeFillTint="1A"/>
        <w:tabs>
          <w:tab w:val="left" w:pos="480"/>
          <w:tab w:val="center" w:pos="4680"/>
        </w:tabs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ab/>
      </w:r>
    </w:p>
    <w:p w14:paraId="5D7C7549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0AAC56E7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108E862E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46BE5745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UNIVERZITET „DŽEMAL BIJEDIĆ“ U MOSTARU</w:t>
      </w:r>
    </w:p>
    <w:p w14:paraId="0F26D3A0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AGROMEDITERANSKI FAKULTET</w:t>
      </w:r>
    </w:p>
    <w:p w14:paraId="5F9167A2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  <w:sz w:val="32"/>
          <w:szCs w:val="32"/>
        </w:rPr>
      </w:pPr>
    </w:p>
    <w:p w14:paraId="684188C4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  <w:sz w:val="32"/>
          <w:szCs w:val="32"/>
        </w:rPr>
      </w:pPr>
      <w:r w:rsidRPr="00EA79C3">
        <w:rPr>
          <w:b/>
          <w:bCs/>
          <w:i/>
          <w:iCs/>
          <w:spacing w:val="5"/>
          <w:sz w:val="32"/>
          <w:szCs w:val="32"/>
        </w:rPr>
        <w:t>JANUARSKO-FEBRUARSKI ISPITNI ROK</w:t>
      </w:r>
    </w:p>
    <w:p w14:paraId="3528BC04" w14:textId="77777777" w:rsidR="00EA79C3" w:rsidRPr="00EA79C3" w:rsidRDefault="00EA79C3" w:rsidP="00EA79C3"/>
    <w:tbl>
      <w:tblPr>
        <w:tblStyle w:val="GridTable4-Accent13"/>
        <w:tblpPr w:leftFromText="180" w:rightFromText="180" w:bottomFromText="160" w:vertAnchor="text" w:horzAnchor="margin" w:tblpXSpec="center" w:tblpY="46"/>
        <w:tblW w:w="10867" w:type="dxa"/>
        <w:tblLayout w:type="fixed"/>
        <w:tblLook w:val="04A0" w:firstRow="1" w:lastRow="0" w:firstColumn="1" w:lastColumn="0" w:noHBand="0" w:noVBand="1"/>
      </w:tblPr>
      <w:tblGrid>
        <w:gridCol w:w="3180"/>
        <w:gridCol w:w="3205"/>
        <w:gridCol w:w="1152"/>
        <w:gridCol w:w="1080"/>
        <w:gridCol w:w="2250"/>
      </w:tblGrid>
      <w:tr w:rsidR="00EA79C3" w:rsidRPr="00EA79C3" w14:paraId="63547522" w14:textId="77777777" w:rsidTr="0064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 w:val="restart"/>
          </w:tcPr>
          <w:p w14:paraId="76C1C61C" w14:textId="77777777" w:rsidR="00EA79C3" w:rsidRPr="00EA79C3" w:rsidRDefault="00EA79C3" w:rsidP="00EA79C3">
            <w:pPr>
              <w:spacing w:line="256" w:lineRule="auto"/>
              <w:jc w:val="center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02DA0627" w14:textId="77777777" w:rsidR="00EA79C3" w:rsidRPr="00EA79C3" w:rsidRDefault="00EA79C3" w:rsidP="00EA79C3">
            <w:pPr>
              <w:spacing w:line="256" w:lineRule="auto"/>
              <w:jc w:val="center"/>
              <w:rPr>
                <w:bCs w:val="0"/>
                <w:color w:val="E8E8E8" w:themeColor="background2"/>
                <w:kern w:val="2"/>
                <w:sz w:val="32"/>
                <w:szCs w:val="32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32"/>
                <w:szCs w:val="32"/>
              </w:rPr>
              <w:t>Predmeti</w:t>
            </w:r>
          </w:p>
          <w:p w14:paraId="012AC1E4" w14:textId="77777777" w:rsidR="00EA79C3" w:rsidRPr="00EA79C3" w:rsidRDefault="00EA79C3" w:rsidP="00EA79C3">
            <w:pPr>
              <w:spacing w:line="256" w:lineRule="auto"/>
              <w:jc w:val="center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</w:tc>
        <w:tc>
          <w:tcPr>
            <w:tcW w:w="3205" w:type="dxa"/>
            <w:vMerge w:val="restart"/>
          </w:tcPr>
          <w:p w14:paraId="605CF263" w14:textId="77777777" w:rsidR="00EA79C3" w:rsidRPr="00EA79C3" w:rsidRDefault="00EA79C3" w:rsidP="00EA79C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68CBB764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E8E8E8" w:themeColor="background2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4"/>
                <w:szCs w:val="24"/>
              </w:rPr>
              <w:t>ODGOVORNI NASTAVNIK</w:t>
            </w:r>
          </w:p>
        </w:tc>
        <w:tc>
          <w:tcPr>
            <w:tcW w:w="2232" w:type="dxa"/>
            <w:gridSpan w:val="2"/>
          </w:tcPr>
          <w:p w14:paraId="6A4778F4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8"/>
                <w:szCs w:val="28"/>
              </w:rPr>
            </w:pPr>
          </w:p>
          <w:p w14:paraId="52F80B9F" w14:textId="77777777" w:rsidR="00EA79C3" w:rsidRPr="00EA79C3" w:rsidRDefault="00EA79C3" w:rsidP="00EA79C3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E8E8E8" w:themeColor="background2"/>
                <w:kern w:val="2"/>
                <w:sz w:val="28"/>
                <w:szCs w:val="28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8"/>
                <w:szCs w:val="28"/>
              </w:rPr>
              <w:t>JANUARSKO-FEBRUARSKI ISPITNI ROK</w:t>
            </w:r>
          </w:p>
          <w:p w14:paraId="10E2AA95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</w:tcPr>
          <w:p w14:paraId="62B6C51B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18B498BE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E8E8E8" w:themeColor="background2"/>
                <w:kern w:val="2"/>
                <w:sz w:val="28"/>
                <w:szCs w:val="28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8"/>
                <w:szCs w:val="28"/>
              </w:rPr>
              <w:t>Sala /vrijeme</w:t>
            </w:r>
          </w:p>
        </w:tc>
      </w:tr>
      <w:tr w:rsidR="00EA79C3" w:rsidRPr="00EA79C3" w14:paraId="2BF9400B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/>
            <w:hideMark/>
          </w:tcPr>
          <w:p w14:paraId="3A1E7776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14:paraId="3DD9C91A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2" w:type="dxa"/>
          </w:tcPr>
          <w:p w14:paraId="6704BF1D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3C249F1E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 rok </w:t>
            </w:r>
          </w:p>
        </w:tc>
        <w:tc>
          <w:tcPr>
            <w:tcW w:w="1080" w:type="dxa"/>
          </w:tcPr>
          <w:p w14:paraId="63F904BC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63377B09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II rok </w:t>
            </w:r>
          </w:p>
        </w:tc>
        <w:tc>
          <w:tcPr>
            <w:tcW w:w="2250" w:type="dxa"/>
            <w:vMerge/>
            <w:hideMark/>
          </w:tcPr>
          <w:p w14:paraId="6277E0D5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8"/>
                <w:szCs w:val="28"/>
              </w:rPr>
            </w:pPr>
          </w:p>
        </w:tc>
      </w:tr>
      <w:tr w:rsidR="00EA79C3" w:rsidRPr="00EA79C3" w14:paraId="7A81E202" w14:textId="77777777" w:rsidTr="006445A7">
        <w:trPr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141AB8B8" w14:textId="77777777" w:rsidR="00EA79C3" w:rsidRPr="00EA79C3" w:rsidRDefault="00EA79C3" w:rsidP="00EA79C3">
            <w:pPr>
              <w:spacing w:line="254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Zaštita bilja u organskoj proizvodnji</w:t>
            </w:r>
          </w:p>
        </w:tc>
        <w:tc>
          <w:tcPr>
            <w:tcW w:w="3205" w:type="dxa"/>
          </w:tcPr>
          <w:p w14:paraId="602D32B3" w14:textId="77777777" w:rsidR="00EA79C3" w:rsidRPr="00EA79C3" w:rsidRDefault="00EA79C3" w:rsidP="00EA79C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4"/>
                <w:szCs w:val="24"/>
              </w:rPr>
            </w:pPr>
            <w:r w:rsidRPr="00EA79C3">
              <w:rPr>
                <w:b/>
                <w:sz w:val="24"/>
                <w:szCs w:val="24"/>
              </w:rPr>
              <w:t>v.prof.dr. Vedrana Komlen</w:t>
            </w:r>
          </w:p>
        </w:tc>
        <w:tc>
          <w:tcPr>
            <w:tcW w:w="1152" w:type="dxa"/>
          </w:tcPr>
          <w:p w14:paraId="40FEDE49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30.01.</w:t>
            </w:r>
          </w:p>
        </w:tc>
        <w:tc>
          <w:tcPr>
            <w:tcW w:w="1080" w:type="dxa"/>
          </w:tcPr>
          <w:p w14:paraId="0CA26785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13.02.</w:t>
            </w:r>
          </w:p>
        </w:tc>
        <w:tc>
          <w:tcPr>
            <w:tcW w:w="2250" w:type="dxa"/>
          </w:tcPr>
          <w:p w14:paraId="4D6A1A5B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756CD0E0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63C85578" w14:textId="77777777" w:rsidR="00EA79C3" w:rsidRPr="00EA79C3" w:rsidRDefault="00EA79C3" w:rsidP="00EA79C3">
            <w:pPr>
              <w:spacing w:line="254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 xml:space="preserve">Uskladištenje i čuvanje povrtlarskih kultura  </w:t>
            </w:r>
          </w:p>
        </w:tc>
        <w:tc>
          <w:tcPr>
            <w:tcW w:w="3205" w:type="dxa"/>
          </w:tcPr>
          <w:p w14:paraId="1783C86B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4"/>
                <w:szCs w:val="24"/>
              </w:rPr>
            </w:pPr>
            <w:r w:rsidRPr="00EA79C3">
              <w:rPr>
                <w:b/>
                <w:sz w:val="24"/>
                <w:szCs w:val="24"/>
              </w:rPr>
              <w:t>Prof.dr. Hanadija Omanović</w:t>
            </w:r>
          </w:p>
        </w:tc>
        <w:tc>
          <w:tcPr>
            <w:tcW w:w="1152" w:type="dxa"/>
          </w:tcPr>
          <w:p w14:paraId="35AC72F5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19.01.</w:t>
            </w:r>
          </w:p>
        </w:tc>
        <w:tc>
          <w:tcPr>
            <w:tcW w:w="1080" w:type="dxa"/>
          </w:tcPr>
          <w:p w14:paraId="33C302C9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02.02.</w:t>
            </w:r>
          </w:p>
        </w:tc>
        <w:tc>
          <w:tcPr>
            <w:tcW w:w="2250" w:type="dxa"/>
          </w:tcPr>
          <w:p w14:paraId="5B4EB46E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00219B95" w14:textId="77777777" w:rsidTr="006445A7">
        <w:trPr>
          <w:trHeight w:hRule="exact"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6A96174F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Termotehnički sistemi u poljoprivredi</w:t>
            </w:r>
          </w:p>
        </w:tc>
        <w:tc>
          <w:tcPr>
            <w:tcW w:w="3205" w:type="dxa"/>
          </w:tcPr>
          <w:p w14:paraId="1B092E4F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4"/>
                <w:szCs w:val="24"/>
              </w:rPr>
            </w:pPr>
            <w:r w:rsidRPr="00EA79C3">
              <w:rPr>
                <w:b/>
                <w:sz w:val="24"/>
                <w:szCs w:val="24"/>
              </w:rPr>
              <w:t>Prof.dr. Elvir Zlomušica</w:t>
            </w:r>
          </w:p>
        </w:tc>
        <w:tc>
          <w:tcPr>
            <w:tcW w:w="1152" w:type="dxa"/>
          </w:tcPr>
          <w:p w14:paraId="4A4242CC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 xml:space="preserve">    21.01.</w:t>
            </w:r>
          </w:p>
        </w:tc>
        <w:tc>
          <w:tcPr>
            <w:tcW w:w="1080" w:type="dxa"/>
          </w:tcPr>
          <w:p w14:paraId="6B096B7E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04.02.</w:t>
            </w:r>
          </w:p>
        </w:tc>
        <w:tc>
          <w:tcPr>
            <w:tcW w:w="2250" w:type="dxa"/>
          </w:tcPr>
          <w:p w14:paraId="636DA361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Mala sala u 12.00</w:t>
            </w:r>
          </w:p>
        </w:tc>
      </w:tr>
      <w:tr w:rsidR="00EA79C3" w:rsidRPr="00EA79C3" w14:paraId="0F8A7E5F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245A405A" w14:textId="77777777" w:rsidR="00EA79C3" w:rsidRPr="00EA79C3" w:rsidRDefault="00EA79C3" w:rsidP="00EA79C3">
            <w:pPr>
              <w:spacing w:line="254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Hidroponska proizvodnja povrća i cvijeća</w:t>
            </w:r>
          </w:p>
        </w:tc>
        <w:tc>
          <w:tcPr>
            <w:tcW w:w="3205" w:type="dxa"/>
          </w:tcPr>
          <w:p w14:paraId="35639065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4"/>
                <w:szCs w:val="24"/>
              </w:rPr>
            </w:pPr>
            <w:r w:rsidRPr="00EA79C3">
              <w:rPr>
                <w:b/>
                <w:sz w:val="24"/>
                <w:szCs w:val="24"/>
              </w:rPr>
              <w:t>v.prof.dr. Alma Memić</w:t>
            </w:r>
          </w:p>
        </w:tc>
        <w:tc>
          <w:tcPr>
            <w:tcW w:w="1152" w:type="dxa"/>
          </w:tcPr>
          <w:p w14:paraId="47A7306F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28.01.</w:t>
            </w:r>
          </w:p>
        </w:tc>
        <w:tc>
          <w:tcPr>
            <w:tcW w:w="1080" w:type="dxa"/>
          </w:tcPr>
          <w:p w14:paraId="73F9DF93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11.02.</w:t>
            </w:r>
          </w:p>
        </w:tc>
        <w:tc>
          <w:tcPr>
            <w:tcW w:w="2250" w:type="dxa"/>
          </w:tcPr>
          <w:p w14:paraId="5402EEA8" w14:textId="77777777" w:rsidR="00EA79C3" w:rsidRPr="00EA79C3" w:rsidRDefault="00EA79C3" w:rsidP="00EA79C3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 xml:space="preserve">    Velika sala u 10.00</w:t>
            </w:r>
          </w:p>
        </w:tc>
      </w:tr>
      <w:tr w:rsidR="00EA79C3" w:rsidRPr="00EA79C3" w14:paraId="674B4CFB" w14:textId="77777777" w:rsidTr="006445A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4F1EC619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Fertirigacije</w:t>
            </w:r>
          </w:p>
        </w:tc>
        <w:tc>
          <w:tcPr>
            <w:tcW w:w="3205" w:type="dxa"/>
          </w:tcPr>
          <w:p w14:paraId="6AA280C6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4"/>
                <w:szCs w:val="24"/>
              </w:rPr>
            </w:pPr>
            <w:r w:rsidRPr="00EA79C3">
              <w:rPr>
                <w:b/>
                <w:kern w:val="2"/>
                <w:sz w:val="24"/>
                <w:szCs w:val="24"/>
              </w:rPr>
              <w:t>doc.dr. Aleksandra Šupljeglav Jukić</w:t>
            </w:r>
          </w:p>
        </w:tc>
        <w:tc>
          <w:tcPr>
            <w:tcW w:w="1152" w:type="dxa"/>
          </w:tcPr>
          <w:p w14:paraId="77332802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26.01.</w:t>
            </w:r>
          </w:p>
        </w:tc>
        <w:tc>
          <w:tcPr>
            <w:tcW w:w="1080" w:type="dxa"/>
          </w:tcPr>
          <w:p w14:paraId="0092CD24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09.02.</w:t>
            </w:r>
          </w:p>
        </w:tc>
        <w:tc>
          <w:tcPr>
            <w:tcW w:w="2250" w:type="dxa"/>
          </w:tcPr>
          <w:p w14:paraId="1AD48DA9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43A15EEC" w14:textId="77777777" w:rsidTr="00DD6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4ED5348D" w14:textId="77777777" w:rsidR="00EA79C3" w:rsidRPr="00EA79C3" w:rsidRDefault="00EA79C3" w:rsidP="00EA79C3">
            <w:pPr>
              <w:spacing w:line="256" w:lineRule="auto"/>
              <w:rPr>
                <w:sz w:val="24"/>
                <w:szCs w:val="24"/>
              </w:rPr>
            </w:pPr>
          </w:p>
          <w:p w14:paraId="644DF504" w14:textId="0CE27D4A" w:rsidR="00EA79C3" w:rsidRPr="00EA79C3" w:rsidRDefault="00DD634D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Osnove pejza</w:t>
            </w:r>
            <w:r w:rsidR="00EF2DF2">
              <w:rPr>
                <w:b w:val="0"/>
                <w:bCs w:val="0"/>
                <w:sz w:val="24"/>
                <w:szCs w:val="24"/>
              </w:rPr>
              <w:t>ž</w:t>
            </w:r>
            <w:r>
              <w:rPr>
                <w:b w:val="0"/>
                <w:bCs w:val="0"/>
                <w:sz w:val="24"/>
                <w:szCs w:val="24"/>
              </w:rPr>
              <w:t>nog projektovanja</w:t>
            </w:r>
          </w:p>
        </w:tc>
        <w:tc>
          <w:tcPr>
            <w:tcW w:w="3205" w:type="dxa"/>
          </w:tcPr>
          <w:p w14:paraId="1DBD7498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082EB268" w14:textId="48FF05C0" w:rsidR="00EA79C3" w:rsidRPr="00EA79C3" w:rsidRDefault="00DD634D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4"/>
                <w:szCs w:val="24"/>
              </w:rPr>
            </w:pPr>
            <w:r w:rsidRPr="00EA79C3">
              <w:rPr>
                <w:b/>
                <w:bCs/>
              </w:rPr>
              <w:t>v.prof. dr. Alisa Hadžiabulić</w:t>
            </w:r>
          </w:p>
        </w:tc>
        <w:tc>
          <w:tcPr>
            <w:tcW w:w="1152" w:type="dxa"/>
          </w:tcPr>
          <w:p w14:paraId="027EE254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</w:p>
          <w:p w14:paraId="58BD59E0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23.01.</w:t>
            </w:r>
          </w:p>
        </w:tc>
        <w:tc>
          <w:tcPr>
            <w:tcW w:w="1080" w:type="dxa"/>
          </w:tcPr>
          <w:p w14:paraId="732DCA67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</w:p>
          <w:p w14:paraId="3EBAD511" w14:textId="40C8D150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</w:t>
            </w:r>
            <w:r w:rsidR="008723AF">
              <w:rPr>
                <w:bCs/>
                <w:kern w:val="2"/>
                <w:sz w:val="24"/>
                <w:szCs w:val="24"/>
              </w:rPr>
              <w:t>6</w:t>
            </w:r>
            <w:r w:rsidRPr="00EA79C3">
              <w:rPr>
                <w:bCs/>
                <w:kern w:val="2"/>
                <w:sz w:val="24"/>
                <w:szCs w:val="24"/>
              </w:rPr>
              <w:t>.02.</w:t>
            </w:r>
          </w:p>
        </w:tc>
        <w:tc>
          <w:tcPr>
            <w:tcW w:w="2250" w:type="dxa"/>
          </w:tcPr>
          <w:p w14:paraId="208CCC90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</w:p>
          <w:p w14:paraId="54906C8E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</w:tbl>
    <w:p w14:paraId="20C36DAF" w14:textId="77777777" w:rsidR="00EA79C3" w:rsidRPr="00EA79C3" w:rsidRDefault="00EA79C3" w:rsidP="00EA79C3"/>
    <w:p w14:paraId="0453A646" w14:textId="77777777" w:rsidR="00EA79C3" w:rsidRPr="00EA79C3" w:rsidRDefault="00EA79C3" w:rsidP="00EA79C3"/>
    <w:p w14:paraId="70D489C6" w14:textId="77777777" w:rsidR="00EA79C3" w:rsidRDefault="00EA79C3" w:rsidP="00EA79C3"/>
    <w:p w14:paraId="1E0B7C3A" w14:textId="77777777" w:rsidR="00EA79C3" w:rsidRDefault="00EA79C3" w:rsidP="00EA79C3"/>
    <w:p w14:paraId="3682E32F" w14:textId="77777777" w:rsidR="00EA79C3" w:rsidRDefault="00EA79C3" w:rsidP="00EA79C3"/>
    <w:p w14:paraId="303B3614" w14:textId="77777777" w:rsidR="00EA79C3" w:rsidRDefault="00EA79C3" w:rsidP="00EA79C3"/>
    <w:p w14:paraId="27533047" w14:textId="77777777" w:rsidR="00EA79C3" w:rsidRDefault="00EA79C3" w:rsidP="00EA79C3"/>
    <w:p w14:paraId="089201D2" w14:textId="77777777" w:rsidR="00EA79C3" w:rsidRDefault="00EA79C3" w:rsidP="00EA79C3"/>
    <w:p w14:paraId="72A925E7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16D87B" wp14:editId="777BABFD">
                <wp:simplePos x="0" y="0"/>
                <wp:positionH relativeFrom="page">
                  <wp:posOffset>4333875</wp:posOffset>
                </wp:positionH>
                <wp:positionV relativeFrom="paragraph">
                  <wp:posOffset>-180975</wp:posOffset>
                </wp:positionV>
                <wp:extent cx="3274695" cy="1200150"/>
                <wp:effectExtent l="0" t="76200" r="97155" b="19050"/>
                <wp:wrapNone/>
                <wp:docPr id="1446312373" name="Svitak: vodorav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200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00554C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CIKLUS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-I GODINA</w:t>
                            </w:r>
                          </w:p>
                          <w:p w14:paraId="04D4EDE6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VOĆARSKO-VINOGRADARSKI SMJER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6D87B" id="_x0000_s1034" type="#_x0000_t98" style="position:absolute;left:0;text-align:left;margin-left:341.25pt;margin-top:-14.25pt;width:257.85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">
                <v:shadow on="t" opacity=".5" offset="6pt,-6pt"/>
                <v:textbox>
                  <w:txbxContent>
                    <w:p w14:paraId="0100554C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20AFB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420AFB">
                        <w:rPr>
                          <w:b/>
                          <w:sz w:val="28"/>
                          <w:szCs w:val="28"/>
                        </w:rPr>
                        <w:t xml:space="preserve"> CIKLUS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-I GODINA</w:t>
                      </w:r>
                    </w:p>
                    <w:p w14:paraId="04D4EDE6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VOĆARSKO-VINOGRADARSKI SMJER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1FFB30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209C9" wp14:editId="3DBE4E0B">
                <wp:simplePos x="0" y="0"/>
                <wp:positionH relativeFrom="column">
                  <wp:posOffset>-390525</wp:posOffset>
                </wp:positionH>
                <wp:positionV relativeFrom="paragraph">
                  <wp:posOffset>123190</wp:posOffset>
                </wp:positionV>
                <wp:extent cx="2105025" cy="314325"/>
                <wp:effectExtent l="0" t="0" r="28575" b="28575"/>
                <wp:wrapNone/>
                <wp:docPr id="756374228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05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55E83" w14:textId="77777777" w:rsidR="00EA79C3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2025/2026. godina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209C9" id="_x0000_s1035" style="position:absolute;left:0;text-align:left;margin-left:-30.75pt;margin-top:9.7pt;width:165.75pt;height:24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">
                <v:textbox>
                  <w:txbxContent>
                    <w:p w14:paraId="4D355E83" w14:textId="77777777" w:rsidR="00EA79C3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2025/2026. godina</w:t>
                      </w:r>
                    </w:p>
                  </w:txbxContent>
                </v:textbox>
              </v:rect>
            </w:pict>
          </mc:Fallback>
        </mc:AlternateContent>
      </w:r>
    </w:p>
    <w:p w14:paraId="0BF44C6A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5D2F4C18" w14:textId="77777777" w:rsidR="00EA79C3" w:rsidRPr="00EA79C3" w:rsidRDefault="00EA79C3" w:rsidP="00EA79C3">
      <w:pPr>
        <w:shd w:val="clear" w:color="auto" w:fill="DAE9F7" w:themeFill="text2" w:themeFillTint="1A"/>
        <w:rPr>
          <w:b/>
          <w:bCs/>
          <w:i/>
          <w:iCs/>
          <w:spacing w:val="5"/>
        </w:rPr>
      </w:pPr>
    </w:p>
    <w:p w14:paraId="7A870E8E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2A46559F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674F8E4D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UNIVERZITET „DŽEMAL BIJEDIĆ“ U MOSTARU</w:t>
      </w:r>
    </w:p>
    <w:p w14:paraId="7212FC22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AGROMEDITERANSKI FAKULTET</w:t>
      </w:r>
    </w:p>
    <w:p w14:paraId="5D5F8E39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</w:rPr>
      </w:pPr>
    </w:p>
    <w:p w14:paraId="35E013DF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  <w:sz w:val="32"/>
          <w:szCs w:val="32"/>
        </w:rPr>
      </w:pPr>
      <w:r w:rsidRPr="00EA79C3">
        <w:rPr>
          <w:b/>
          <w:bCs/>
          <w:i/>
          <w:iCs/>
          <w:spacing w:val="5"/>
          <w:sz w:val="32"/>
          <w:szCs w:val="32"/>
        </w:rPr>
        <w:t>JANUARSKO-FEBRUARSKI ISPITNI ROK</w:t>
      </w:r>
    </w:p>
    <w:p w14:paraId="706732D1" w14:textId="77777777" w:rsidR="00EA79C3" w:rsidRPr="00EA79C3" w:rsidRDefault="00EA79C3" w:rsidP="00EA79C3"/>
    <w:tbl>
      <w:tblPr>
        <w:tblStyle w:val="GridTable4-Accent14"/>
        <w:tblpPr w:leftFromText="180" w:rightFromText="180" w:bottomFromText="160" w:vertAnchor="text" w:horzAnchor="margin" w:tblpXSpec="center" w:tblpY="46"/>
        <w:tblW w:w="10867" w:type="dxa"/>
        <w:tblLayout w:type="fixed"/>
        <w:tblLook w:val="04A0" w:firstRow="1" w:lastRow="0" w:firstColumn="1" w:lastColumn="0" w:noHBand="0" w:noVBand="1"/>
      </w:tblPr>
      <w:tblGrid>
        <w:gridCol w:w="3180"/>
        <w:gridCol w:w="3115"/>
        <w:gridCol w:w="1242"/>
        <w:gridCol w:w="1080"/>
        <w:gridCol w:w="2250"/>
      </w:tblGrid>
      <w:tr w:rsidR="00EA79C3" w:rsidRPr="00EA79C3" w14:paraId="2DD54EEB" w14:textId="77777777" w:rsidTr="0064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 w:val="restart"/>
          </w:tcPr>
          <w:p w14:paraId="42156FD7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</w:rPr>
            </w:pPr>
          </w:p>
          <w:p w14:paraId="4B7064F2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  <w:sz w:val="32"/>
                <w:szCs w:val="32"/>
              </w:rPr>
            </w:pPr>
            <w:r w:rsidRPr="00EA79C3">
              <w:rPr>
                <w:kern w:val="2"/>
                <w:sz w:val="32"/>
                <w:szCs w:val="32"/>
              </w:rPr>
              <w:t>Predmeti</w:t>
            </w:r>
          </w:p>
          <w:p w14:paraId="31DD6996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</w:rPr>
            </w:pPr>
          </w:p>
        </w:tc>
        <w:tc>
          <w:tcPr>
            <w:tcW w:w="3115" w:type="dxa"/>
            <w:vMerge w:val="restart"/>
          </w:tcPr>
          <w:p w14:paraId="162878E2" w14:textId="77777777" w:rsidR="00EA79C3" w:rsidRPr="00EA79C3" w:rsidRDefault="00EA79C3" w:rsidP="00EA79C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</w:p>
          <w:p w14:paraId="29B24454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  <w:r w:rsidRPr="00EA79C3">
              <w:rPr>
                <w:kern w:val="2"/>
              </w:rPr>
              <w:t>ODGOVORNI NASTAVNIK</w:t>
            </w:r>
          </w:p>
        </w:tc>
        <w:tc>
          <w:tcPr>
            <w:tcW w:w="2322" w:type="dxa"/>
            <w:gridSpan w:val="2"/>
          </w:tcPr>
          <w:p w14:paraId="36F41645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</w:p>
          <w:p w14:paraId="4D07210B" w14:textId="77777777" w:rsidR="00EA79C3" w:rsidRPr="00EA79C3" w:rsidRDefault="00EA79C3" w:rsidP="00EA79C3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EA79C3">
              <w:rPr>
                <w:kern w:val="2"/>
                <w:sz w:val="28"/>
                <w:szCs w:val="28"/>
              </w:rPr>
              <w:t>JANUARSKO-FEBRUARSKI ISPITNI ROK</w:t>
            </w:r>
          </w:p>
          <w:p w14:paraId="258B83E1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</w:tcPr>
          <w:p w14:paraId="744F2341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</w:p>
          <w:p w14:paraId="1B08709F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EA79C3">
              <w:rPr>
                <w:kern w:val="2"/>
                <w:sz w:val="28"/>
                <w:szCs w:val="28"/>
              </w:rPr>
              <w:t>Sala /vrijeme</w:t>
            </w:r>
          </w:p>
        </w:tc>
      </w:tr>
      <w:tr w:rsidR="00EA79C3" w:rsidRPr="00EA79C3" w14:paraId="1A04E4CF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/>
            <w:hideMark/>
          </w:tcPr>
          <w:p w14:paraId="6B4147F6" w14:textId="77777777" w:rsidR="00EA79C3" w:rsidRPr="00EA79C3" w:rsidRDefault="00EA79C3" w:rsidP="00EA79C3">
            <w:pPr>
              <w:spacing w:line="256" w:lineRule="auto"/>
              <w:rPr>
                <w:kern w:val="2"/>
              </w:rPr>
            </w:pPr>
          </w:p>
        </w:tc>
        <w:tc>
          <w:tcPr>
            <w:tcW w:w="3115" w:type="dxa"/>
            <w:vMerge/>
          </w:tcPr>
          <w:p w14:paraId="4272AA38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</w:p>
        </w:tc>
        <w:tc>
          <w:tcPr>
            <w:tcW w:w="1242" w:type="dxa"/>
          </w:tcPr>
          <w:p w14:paraId="43F8F7F1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414CAAF9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 rok </w:t>
            </w:r>
          </w:p>
        </w:tc>
        <w:tc>
          <w:tcPr>
            <w:tcW w:w="1080" w:type="dxa"/>
          </w:tcPr>
          <w:p w14:paraId="3547E4CE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22217E37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II rok </w:t>
            </w:r>
          </w:p>
        </w:tc>
        <w:tc>
          <w:tcPr>
            <w:tcW w:w="2250" w:type="dxa"/>
            <w:vMerge/>
            <w:hideMark/>
          </w:tcPr>
          <w:p w14:paraId="79F3D37A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8"/>
                <w:szCs w:val="28"/>
              </w:rPr>
            </w:pPr>
          </w:p>
        </w:tc>
      </w:tr>
      <w:tr w:rsidR="00EA79C3" w:rsidRPr="00EA79C3" w14:paraId="30F1F63F" w14:textId="77777777" w:rsidTr="006445A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48CAABD8" w14:textId="77777777" w:rsidR="00EA79C3" w:rsidRPr="00EA79C3" w:rsidRDefault="00EA79C3" w:rsidP="00EA79C3">
            <w:pPr>
              <w:spacing w:line="254" w:lineRule="auto"/>
              <w:jc w:val="center"/>
              <w:rPr>
                <w:kern w:val="2"/>
              </w:rPr>
            </w:pPr>
            <w:r w:rsidRPr="00EA79C3">
              <w:t>Metode naučnog rada</w:t>
            </w:r>
          </w:p>
        </w:tc>
        <w:tc>
          <w:tcPr>
            <w:tcW w:w="3115" w:type="dxa"/>
          </w:tcPr>
          <w:p w14:paraId="222F64B9" w14:textId="77777777" w:rsidR="00EA79C3" w:rsidRPr="00EA79C3" w:rsidRDefault="00EA79C3" w:rsidP="00EA79C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Prof.dr.Semina Hadžiabulić</w:t>
            </w:r>
          </w:p>
        </w:tc>
        <w:tc>
          <w:tcPr>
            <w:tcW w:w="1242" w:type="dxa"/>
          </w:tcPr>
          <w:p w14:paraId="0F37CC3A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30.01.</w:t>
            </w:r>
          </w:p>
        </w:tc>
        <w:tc>
          <w:tcPr>
            <w:tcW w:w="1080" w:type="dxa"/>
          </w:tcPr>
          <w:p w14:paraId="6AA27754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13.02.</w:t>
            </w:r>
          </w:p>
        </w:tc>
        <w:tc>
          <w:tcPr>
            <w:tcW w:w="2250" w:type="dxa"/>
          </w:tcPr>
          <w:p w14:paraId="75C8BC6F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1B89D927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4D80958B" w14:textId="77777777" w:rsidR="00EA79C3" w:rsidRPr="00EA79C3" w:rsidRDefault="00EA79C3" w:rsidP="00EA79C3">
            <w:pPr>
              <w:spacing w:line="254" w:lineRule="auto"/>
              <w:jc w:val="center"/>
              <w:rPr>
                <w:kern w:val="2"/>
              </w:rPr>
            </w:pPr>
            <w:r w:rsidRPr="00EA79C3">
              <w:t>Eksperimentalna statistika</w:t>
            </w:r>
          </w:p>
        </w:tc>
        <w:tc>
          <w:tcPr>
            <w:tcW w:w="3115" w:type="dxa"/>
          </w:tcPr>
          <w:p w14:paraId="58F5DA59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Prof.dr.Jasmina Aliman</w:t>
            </w:r>
          </w:p>
        </w:tc>
        <w:tc>
          <w:tcPr>
            <w:tcW w:w="1242" w:type="dxa"/>
          </w:tcPr>
          <w:p w14:paraId="6AC674E7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19.01.</w:t>
            </w:r>
          </w:p>
        </w:tc>
        <w:tc>
          <w:tcPr>
            <w:tcW w:w="1080" w:type="dxa"/>
          </w:tcPr>
          <w:p w14:paraId="5A7FA353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02.02.</w:t>
            </w:r>
          </w:p>
        </w:tc>
        <w:tc>
          <w:tcPr>
            <w:tcW w:w="2250" w:type="dxa"/>
          </w:tcPr>
          <w:p w14:paraId="6DA98616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5754650A" w14:textId="77777777" w:rsidTr="006445A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125C7B06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</w:rPr>
            </w:pPr>
            <w:r w:rsidRPr="00EA79C3">
              <w:t>Biologija i ekologija voćaka</w:t>
            </w:r>
          </w:p>
        </w:tc>
        <w:tc>
          <w:tcPr>
            <w:tcW w:w="3115" w:type="dxa"/>
          </w:tcPr>
          <w:p w14:paraId="00E83E18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Prof.dr. Ahmed Džubur</w:t>
            </w:r>
          </w:p>
        </w:tc>
        <w:tc>
          <w:tcPr>
            <w:tcW w:w="1242" w:type="dxa"/>
          </w:tcPr>
          <w:p w14:paraId="68A2D8F0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29.01.</w:t>
            </w:r>
          </w:p>
        </w:tc>
        <w:tc>
          <w:tcPr>
            <w:tcW w:w="1080" w:type="dxa"/>
          </w:tcPr>
          <w:p w14:paraId="4A694E33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12.02.</w:t>
            </w:r>
          </w:p>
        </w:tc>
        <w:tc>
          <w:tcPr>
            <w:tcW w:w="2250" w:type="dxa"/>
          </w:tcPr>
          <w:p w14:paraId="44E9C5C1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3A08C384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5BB507FF" w14:textId="77777777" w:rsidR="00EA79C3" w:rsidRPr="00EA79C3" w:rsidRDefault="00EA79C3" w:rsidP="00EA79C3">
            <w:pPr>
              <w:spacing w:line="254" w:lineRule="auto"/>
              <w:jc w:val="center"/>
            </w:pPr>
            <w:r w:rsidRPr="00EA79C3">
              <w:t>Biologija i ekologija vinove loze</w:t>
            </w:r>
          </w:p>
          <w:p w14:paraId="4B00B9E5" w14:textId="77777777" w:rsidR="00EA79C3" w:rsidRPr="00EA79C3" w:rsidRDefault="00EA79C3" w:rsidP="00EA79C3">
            <w:pPr>
              <w:spacing w:line="254" w:lineRule="auto"/>
              <w:jc w:val="center"/>
            </w:pPr>
          </w:p>
          <w:p w14:paraId="75E8747C" w14:textId="77777777" w:rsidR="00EA79C3" w:rsidRPr="00EA79C3" w:rsidRDefault="00EA79C3" w:rsidP="00EA79C3">
            <w:pPr>
              <w:spacing w:line="254" w:lineRule="auto"/>
              <w:jc w:val="center"/>
            </w:pPr>
          </w:p>
          <w:p w14:paraId="71C9A145" w14:textId="77777777" w:rsidR="00EA79C3" w:rsidRPr="00EA79C3" w:rsidRDefault="00EA79C3" w:rsidP="00EA79C3">
            <w:pPr>
              <w:spacing w:line="254" w:lineRule="auto"/>
              <w:jc w:val="center"/>
            </w:pPr>
          </w:p>
          <w:p w14:paraId="5F3CC761" w14:textId="77777777" w:rsidR="00EA79C3" w:rsidRPr="00EA79C3" w:rsidRDefault="00EA79C3" w:rsidP="00EA79C3">
            <w:pPr>
              <w:spacing w:line="254" w:lineRule="auto"/>
              <w:jc w:val="center"/>
            </w:pPr>
          </w:p>
          <w:p w14:paraId="39B9C30F" w14:textId="77777777" w:rsidR="00EA79C3" w:rsidRPr="00EA79C3" w:rsidRDefault="00EA79C3" w:rsidP="00EA79C3">
            <w:pPr>
              <w:spacing w:line="254" w:lineRule="auto"/>
              <w:jc w:val="center"/>
            </w:pPr>
          </w:p>
          <w:p w14:paraId="267CE2BA" w14:textId="77777777" w:rsidR="00EA79C3" w:rsidRPr="00EA79C3" w:rsidRDefault="00EA79C3" w:rsidP="00EA79C3">
            <w:pPr>
              <w:spacing w:line="254" w:lineRule="auto"/>
              <w:jc w:val="center"/>
            </w:pPr>
          </w:p>
          <w:p w14:paraId="2012CFF7" w14:textId="77777777" w:rsidR="00EA79C3" w:rsidRPr="00EA79C3" w:rsidRDefault="00EA79C3" w:rsidP="00EA79C3">
            <w:pPr>
              <w:spacing w:line="254" w:lineRule="auto"/>
              <w:jc w:val="center"/>
              <w:rPr>
                <w:kern w:val="2"/>
              </w:rPr>
            </w:pPr>
          </w:p>
        </w:tc>
        <w:tc>
          <w:tcPr>
            <w:tcW w:w="3115" w:type="dxa"/>
          </w:tcPr>
          <w:p w14:paraId="0CC0FAC5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Prof.dr. Semira Sefo</w:t>
            </w:r>
          </w:p>
        </w:tc>
        <w:tc>
          <w:tcPr>
            <w:tcW w:w="1242" w:type="dxa"/>
          </w:tcPr>
          <w:p w14:paraId="62610858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26.01.</w:t>
            </w:r>
          </w:p>
        </w:tc>
        <w:tc>
          <w:tcPr>
            <w:tcW w:w="1080" w:type="dxa"/>
          </w:tcPr>
          <w:p w14:paraId="3F89FB53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09.02.</w:t>
            </w:r>
          </w:p>
        </w:tc>
        <w:tc>
          <w:tcPr>
            <w:tcW w:w="2250" w:type="dxa"/>
          </w:tcPr>
          <w:p w14:paraId="2B7B7373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 xml:space="preserve">   Velika sala u 10.00</w:t>
            </w:r>
          </w:p>
        </w:tc>
      </w:tr>
      <w:tr w:rsidR="00EA79C3" w:rsidRPr="00EA79C3" w14:paraId="06782057" w14:textId="77777777" w:rsidTr="006445A7">
        <w:trPr>
          <w:trHeight w:hRule="exact"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7D417664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</w:rPr>
            </w:pPr>
            <w:r w:rsidRPr="00EA79C3">
              <w:t>Fiziologija i ishrana voć.-vinograd. kultura</w:t>
            </w:r>
          </w:p>
        </w:tc>
        <w:tc>
          <w:tcPr>
            <w:tcW w:w="3115" w:type="dxa"/>
          </w:tcPr>
          <w:p w14:paraId="5367D98E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Prof.dr. Semira Sefo</w:t>
            </w:r>
          </w:p>
        </w:tc>
        <w:tc>
          <w:tcPr>
            <w:tcW w:w="1242" w:type="dxa"/>
          </w:tcPr>
          <w:p w14:paraId="521206E9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28.01.</w:t>
            </w:r>
          </w:p>
        </w:tc>
        <w:tc>
          <w:tcPr>
            <w:tcW w:w="1080" w:type="dxa"/>
          </w:tcPr>
          <w:p w14:paraId="189FE8D2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11.02.</w:t>
            </w:r>
          </w:p>
        </w:tc>
        <w:tc>
          <w:tcPr>
            <w:tcW w:w="2250" w:type="dxa"/>
          </w:tcPr>
          <w:p w14:paraId="49B38167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  <w:tr w:rsidR="00EA79C3" w:rsidRPr="00EA79C3" w14:paraId="57D06240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497D6DDD" w14:textId="77777777" w:rsidR="00EA79C3" w:rsidRPr="00EA79C3" w:rsidRDefault="00EA79C3" w:rsidP="00EA79C3">
            <w:pPr>
              <w:spacing w:line="256" w:lineRule="auto"/>
              <w:jc w:val="center"/>
              <w:rPr>
                <w:kern w:val="2"/>
              </w:rPr>
            </w:pPr>
            <w:r w:rsidRPr="00EA79C3">
              <w:t>Hemijski procesi u zemljištu</w:t>
            </w:r>
          </w:p>
        </w:tc>
        <w:tc>
          <w:tcPr>
            <w:tcW w:w="3115" w:type="dxa"/>
          </w:tcPr>
          <w:p w14:paraId="6BECA354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</w:rPr>
            </w:pPr>
            <w:r w:rsidRPr="00EA79C3">
              <w:rPr>
                <w:b/>
                <w:bCs/>
              </w:rPr>
              <w:t>Prof.dr. Alma Mičijević</w:t>
            </w:r>
          </w:p>
        </w:tc>
        <w:tc>
          <w:tcPr>
            <w:tcW w:w="1242" w:type="dxa"/>
          </w:tcPr>
          <w:p w14:paraId="7042CADE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23.01.</w:t>
            </w:r>
          </w:p>
        </w:tc>
        <w:tc>
          <w:tcPr>
            <w:tcW w:w="1080" w:type="dxa"/>
          </w:tcPr>
          <w:p w14:paraId="4D6DA281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06.02.</w:t>
            </w:r>
          </w:p>
        </w:tc>
        <w:tc>
          <w:tcPr>
            <w:tcW w:w="2250" w:type="dxa"/>
          </w:tcPr>
          <w:p w14:paraId="02001272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</w:rPr>
            </w:pPr>
            <w:r w:rsidRPr="00EA79C3">
              <w:rPr>
                <w:bCs/>
                <w:kern w:val="2"/>
              </w:rPr>
              <w:t>Velika sala u 10.00</w:t>
            </w:r>
          </w:p>
        </w:tc>
      </w:tr>
    </w:tbl>
    <w:p w14:paraId="70560BFD" w14:textId="77777777" w:rsidR="00EA79C3" w:rsidRPr="00EA79C3" w:rsidRDefault="00EA79C3" w:rsidP="00EA79C3"/>
    <w:p w14:paraId="4FF9F637" w14:textId="77777777" w:rsidR="00EA79C3" w:rsidRDefault="00EA79C3" w:rsidP="00EA79C3"/>
    <w:p w14:paraId="1277F43F" w14:textId="77777777" w:rsidR="00EA79C3" w:rsidRDefault="00EA79C3" w:rsidP="00EA79C3"/>
    <w:p w14:paraId="574C03E5" w14:textId="77777777" w:rsidR="00EA79C3" w:rsidRDefault="00EA79C3" w:rsidP="00EA79C3"/>
    <w:p w14:paraId="63974622" w14:textId="77777777" w:rsidR="00EA79C3" w:rsidRDefault="00EA79C3" w:rsidP="00EA79C3"/>
    <w:p w14:paraId="38E9FC14" w14:textId="77777777" w:rsidR="00EA79C3" w:rsidRDefault="00EA79C3" w:rsidP="00EA79C3"/>
    <w:p w14:paraId="3E6C5BBB" w14:textId="77777777" w:rsidR="00EA79C3" w:rsidRDefault="00EA79C3" w:rsidP="00EA79C3"/>
    <w:p w14:paraId="6DFEBA87" w14:textId="77777777" w:rsidR="00EA79C3" w:rsidRDefault="00EA79C3" w:rsidP="00EA79C3"/>
    <w:p w14:paraId="13574870" w14:textId="77777777" w:rsidR="00EA79C3" w:rsidRDefault="00EA79C3" w:rsidP="00EA79C3"/>
    <w:p w14:paraId="2E64BF79" w14:textId="530FFF03" w:rsidR="00EA79C3" w:rsidRDefault="00EA79C3" w:rsidP="00EA79C3"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F9D92" wp14:editId="5414F4FD">
                <wp:simplePos x="0" y="0"/>
                <wp:positionH relativeFrom="page">
                  <wp:posOffset>4343400</wp:posOffset>
                </wp:positionH>
                <wp:positionV relativeFrom="paragraph">
                  <wp:posOffset>85725</wp:posOffset>
                </wp:positionV>
                <wp:extent cx="3274695" cy="1200150"/>
                <wp:effectExtent l="0" t="76200" r="97155" b="19050"/>
                <wp:wrapNone/>
                <wp:docPr id="1129818787" name="Svitak: vodorav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200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F8F660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CIKLUS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-II GODINA</w:t>
                            </w:r>
                          </w:p>
                          <w:p w14:paraId="69107AA4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VOĆARSKO-VINOGRADARSKI SMJER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F9D92" id="_x0000_s1036" type="#_x0000_t98" style="position:absolute;margin-left:342pt;margin-top:6.75pt;width:257.85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">
                <v:shadow on="t" opacity=".5" offset="6pt,-6pt"/>
                <v:textbox>
                  <w:txbxContent>
                    <w:p w14:paraId="0BF8F660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20AFB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420AFB">
                        <w:rPr>
                          <w:b/>
                          <w:sz w:val="28"/>
                          <w:szCs w:val="28"/>
                        </w:rPr>
                        <w:t xml:space="preserve"> CIKLUS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-II GODINA</w:t>
                      </w:r>
                    </w:p>
                    <w:p w14:paraId="69107AA4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VOĆARSKO-VINOGRADARSKI SMJER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D78BCB" w14:textId="5116DA7C" w:rsidR="00EA79C3" w:rsidRDefault="00EA79C3" w:rsidP="00EA79C3"/>
    <w:p w14:paraId="11561043" w14:textId="445BEF80" w:rsidR="00EA79C3" w:rsidRDefault="00EA79C3" w:rsidP="00EA79C3"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92A385" wp14:editId="0A7FF84B">
                <wp:simplePos x="0" y="0"/>
                <wp:positionH relativeFrom="column">
                  <wp:posOffset>-371475</wp:posOffset>
                </wp:positionH>
                <wp:positionV relativeFrom="paragraph">
                  <wp:posOffset>146050</wp:posOffset>
                </wp:positionV>
                <wp:extent cx="2105025" cy="314325"/>
                <wp:effectExtent l="0" t="0" r="28575" b="28575"/>
                <wp:wrapNone/>
                <wp:docPr id="1335489618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05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E0269" w14:textId="77777777" w:rsidR="00EA79C3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2025/2026. godina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2A385" id="_x0000_s1037" style="position:absolute;margin-left:-29.25pt;margin-top:11.5pt;width:165.75pt;height:24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">
                <v:textbox>
                  <w:txbxContent>
                    <w:p w14:paraId="5D4E0269" w14:textId="77777777" w:rsidR="00EA79C3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2025/2026. godina</w:t>
                      </w:r>
                    </w:p>
                  </w:txbxContent>
                </v:textbox>
              </v:rect>
            </w:pict>
          </mc:Fallback>
        </mc:AlternateContent>
      </w:r>
    </w:p>
    <w:p w14:paraId="6794CB78" w14:textId="026FE49A" w:rsidR="00EA79C3" w:rsidRDefault="00EA79C3" w:rsidP="00EA79C3"/>
    <w:p w14:paraId="2D98415E" w14:textId="1DAAB18F" w:rsidR="00EA79C3" w:rsidRDefault="00EA79C3" w:rsidP="00EA79C3"/>
    <w:p w14:paraId="39E7185B" w14:textId="3EF1266D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5A8B71E1" w14:textId="77777777" w:rsidR="00EA79C3" w:rsidRPr="00EA79C3" w:rsidRDefault="00EA79C3" w:rsidP="00EA79C3">
      <w:pPr>
        <w:shd w:val="clear" w:color="auto" w:fill="DAE9F7" w:themeFill="text2" w:themeFillTint="1A"/>
        <w:rPr>
          <w:b/>
          <w:bCs/>
          <w:i/>
          <w:iCs/>
          <w:spacing w:val="5"/>
        </w:rPr>
      </w:pPr>
    </w:p>
    <w:p w14:paraId="329CA639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3EA1983F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585A83EC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UNIVERZITET „DŽEMAL BIJEDIĆ“ U MOSTARU</w:t>
      </w:r>
    </w:p>
    <w:p w14:paraId="2383E92D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AGROMEDITERANSKI FAKULTET</w:t>
      </w:r>
    </w:p>
    <w:p w14:paraId="1695212B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72261C79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  <w:sz w:val="28"/>
          <w:szCs w:val="28"/>
        </w:rPr>
      </w:pPr>
      <w:r w:rsidRPr="00EA79C3">
        <w:rPr>
          <w:b/>
          <w:bCs/>
          <w:i/>
          <w:iCs/>
          <w:spacing w:val="5"/>
          <w:sz w:val="28"/>
          <w:szCs w:val="28"/>
        </w:rPr>
        <w:t>JANURASKO-FEBRUARSKI ISPITNI ROK</w:t>
      </w:r>
    </w:p>
    <w:p w14:paraId="3B1F5474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  <w:sz w:val="32"/>
          <w:szCs w:val="32"/>
        </w:rPr>
      </w:pPr>
    </w:p>
    <w:p w14:paraId="3BF7C1C7" w14:textId="77777777" w:rsidR="00EA79C3" w:rsidRPr="00EA79C3" w:rsidRDefault="00EA79C3" w:rsidP="00EA79C3"/>
    <w:tbl>
      <w:tblPr>
        <w:tblStyle w:val="GridTable4-Accent15"/>
        <w:tblpPr w:leftFromText="180" w:rightFromText="180" w:bottomFromText="160" w:vertAnchor="text" w:horzAnchor="margin" w:tblpXSpec="center" w:tblpY="46"/>
        <w:tblW w:w="10867" w:type="dxa"/>
        <w:tblLayout w:type="fixed"/>
        <w:tblLook w:val="04A0" w:firstRow="1" w:lastRow="0" w:firstColumn="1" w:lastColumn="0" w:noHBand="0" w:noVBand="1"/>
      </w:tblPr>
      <w:tblGrid>
        <w:gridCol w:w="3235"/>
        <w:gridCol w:w="3240"/>
        <w:gridCol w:w="1170"/>
        <w:gridCol w:w="972"/>
        <w:gridCol w:w="2250"/>
      </w:tblGrid>
      <w:tr w:rsidR="00EA79C3" w:rsidRPr="00EA79C3" w14:paraId="375781CE" w14:textId="77777777" w:rsidTr="0064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 w:val="restart"/>
          </w:tcPr>
          <w:p w14:paraId="2AD1CEC1" w14:textId="77777777" w:rsidR="00EA79C3" w:rsidRPr="00EA79C3" w:rsidRDefault="00EA79C3" w:rsidP="00EA79C3">
            <w:pPr>
              <w:spacing w:line="256" w:lineRule="auto"/>
              <w:jc w:val="center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4DF58553" w14:textId="77777777" w:rsidR="00EA79C3" w:rsidRPr="00EA79C3" w:rsidRDefault="00EA79C3" w:rsidP="00EA79C3">
            <w:pPr>
              <w:spacing w:line="256" w:lineRule="auto"/>
              <w:jc w:val="center"/>
              <w:rPr>
                <w:bCs w:val="0"/>
                <w:color w:val="E8E8E8" w:themeColor="background2"/>
                <w:kern w:val="2"/>
                <w:sz w:val="32"/>
                <w:szCs w:val="32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32"/>
                <w:szCs w:val="32"/>
              </w:rPr>
              <w:t>Predmeti</w:t>
            </w:r>
          </w:p>
          <w:p w14:paraId="5F08985E" w14:textId="77777777" w:rsidR="00EA79C3" w:rsidRPr="00EA79C3" w:rsidRDefault="00EA79C3" w:rsidP="00EA79C3">
            <w:pPr>
              <w:spacing w:line="256" w:lineRule="auto"/>
              <w:jc w:val="center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14:paraId="67CA3878" w14:textId="77777777" w:rsidR="00EA79C3" w:rsidRPr="00EA79C3" w:rsidRDefault="00EA79C3" w:rsidP="00EA79C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53E54A21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E8E8E8" w:themeColor="background2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4"/>
                <w:szCs w:val="24"/>
              </w:rPr>
              <w:t>ODGOVORNI NASTAVNIK</w:t>
            </w:r>
          </w:p>
        </w:tc>
        <w:tc>
          <w:tcPr>
            <w:tcW w:w="2142" w:type="dxa"/>
            <w:gridSpan w:val="2"/>
          </w:tcPr>
          <w:p w14:paraId="1E59BB77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8"/>
                <w:szCs w:val="28"/>
              </w:rPr>
            </w:pPr>
          </w:p>
          <w:p w14:paraId="73799826" w14:textId="77777777" w:rsidR="00EA79C3" w:rsidRPr="00EA79C3" w:rsidRDefault="00EA79C3" w:rsidP="00EA79C3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8"/>
                <w:szCs w:val="28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8"/>
                <w:szCs w:val="28"/>
              </w:rPr>
              <w:t>JANUARSKO-FEBRUARSKI ISPITNI ROK</w:t>
            </w:r>
          </w:p>
        </w:tc>
        <w:tc>
          <w:tcPr>
            <w:tcW w:w="2250" w:type="dxa"/>
            <w:vMerge w:val="restart"/>
          </w:tcPr>
          <w:p w14:paraId="1ACED46E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0BB845B9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E8E8E8" w:themeColor="background2"/>
                <w:kern w:val="2"/>
                <w:sz w:val="28"/>
                <w:szCs w:val="28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8"/>
                <w:szCs w:val="28"/>
              </w:rPr>
              <w:t>Sala /vrijeme</w:t>
            </w:r>
          </w:p>
        </w:tc>
      </w:tr>
      <w:tr w:rsidR="00EA79C3" w:rsidRPr="00EA79C3" w14:paraId="2CE8D65D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/>
            <w:hideMark/>
          </w:tcPr>
          <w:p w14:paraId="331B8D22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43022E43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5B5A32C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644198DD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 rok </w:t>
            </w:r>
          </w:p>
        </w:tc>
        <w:tc>
          <w:tcPr>
            <w:tcW w:w="972" w:type="dxa"/>
          </w:tcPr>
          <w:p w14:paraId="439233DF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5ADCC6D4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II rok </w:t>
            </w:r>
          </w:p>
        </w:tc>
        <w:tc>
          <w:tcPr>
            <w:tcW w:w="2250" w:type="dxa"/>
            <w:vMerge/>
            <w:hideMark/>
          </w:tcPr>
          <w:p w14:paraId="62C4A488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8"/>
                <w:szCs w:val="28"/>
              </w:rPr>
            </w:pPr>
          </w:p>
        </w:tc>
      </w:tr>
      <w:tr w:rsidR="00EA79C3" w:rsidRPr="00EA79C3" w14:paraId="724ECA44" w14:textId="77777777" w:rsidTr="006445A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8945" w14:textId="77777777" w:rsidR="00EA79C3" w:rsidRPr="00EA79C3" w:rsidRDefault="00EA79C3" w:rsidP="00EA79C3">
            <w:pPr>
              <w:rPr>
                <w:b w:val="0"/>
                <w:bCs w:val="0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Pomologija</w:t>
            </w:r>
          </w:p>
          <w:p w14:paraId="40C313F4" w14:textId="77777777" w:rsidR="00EA79C3" w:rsidRPr="00EA79C3" w:rsidRDefault="00EA79C3" w:rsidP="00EA79C3">
            <w:pPr>
              <w:spacing w:line="254" w:lineRule="auto"/>
              <w:rPr>
                <w:b w:val="0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6E14319" w14:textId="77777777" w:rsidR="00EA79C3" w:rsidRPr="00EA79C3" w:rsidRDefault="00EA79C3" w:rsidP="00EA79C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Prof.dr. Ahmed Džubur</w:t>
            </w:r>
          </w:p>
        </w:tc>
        <w:tc>
          <w:tcPr>
            <w:tcW w:w="1170" w:type="dxa"/>
          </w:tcPr>
          <w:p w14:paraId="5AD7C62F" w14:textId="196AD145" w:rsidR="00EA79C3" w:rsidRPr="00EA79C3" w:rsidRDefault="003C168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28</w:t>
            </w:r>
            <w:r w:rsidR="00EA79C3" w:rsidRPr="00EA79C3">
              <w:rPr>
                <w:bCs/>
                <w:kern w:val="2"/>
                <w:sz w:val="24"/>
                <w:szCs w:val="24"/>
              </w:rPr>
              <w:t>.01.</w:t>
            </w:r>
          </w:p>
        </w:tc>
        <w:tc>
          <w:tcPr>
            <w:tcW w:w="972" w:type="dxa"/>
          </w:tcPr>
          <w:p w14:paraId="22DAEA71" w14:textId="7211D9E7" w:rsidR="00EA79C3" w:rsidRPr="00EA79C3" w:rsidRDefault="003C168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11</w:t>
            </w:r>
            <w:r w:rsidR="00EA79C3" w:rsidRPr="00EA79C3">
              <w:rPr>
                <w:bCs/>
                <w:kern w:val="2"/>
                <w:sz w:val="24"/>
                <w:szCs w:val="24"/>
              </w:rPr>
              <w:t>.02.</w:t>
            </w:r>
          </w:p>
        </w:tc>
        <w:tc>
          <w:tcPr>
            <w:tcW w:w="2250" w:type="dxa"/>
          </w:tcPr>
          <w:p w14:paraId="4360C412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142C64D9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9D7" w14:textId="77777777" w:rsidR="00EA79C3" w:rsidRPr="00EA79C3" w:rsidRDefault="00EA79C3" w:rsidP="00EA79C3">
            <w:pPr>
              <w:spacing w:line="254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Vinarstvo i podrumarstvo</w:t>
            </w:r>
          </w:p>
        </w:tc>
        <w:tc>
          <w:tcPr>
            <w:tcW w:w="3240" w:type="dxa"/>
          </w:tcPr>
          <w:p w14:paraId="035ECFC1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Prof.dr. Semira Sefo</w:t>
            </w:r>
          </w:p>
        </w:tc>
        <w:tc>
          <w:tcPr>
            <w:tcW w:w="1170" w:type="dxa"/>
          </w:tcPr>
          <w:p w14:paraId="6754E000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26.01.</w:t>
            </w:r>
          </w:p>
        </w:tc>
        <w:tc>
          <w:tcPr>
            <w:tcW w:w="972" w:type="dxa"/>
          </w:tcPr>
          <w:p w14:paraId="3E224561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09.02.</w:t>
            </w:r>
          </w:p>
        </w:tc>
        <w:tc>
          <w:tcPr>
            <w:tcW w:w="2250" w:type="dxa"/>
          </w:tcPr>
          <w:p w14:paraId="43CC6ADC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2F02A974" w14:textId="77777777" w:rsidTr="006445A7">
        <w:trPr>
          <w:trHeight w:hRule="exact"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407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Zaštita bilja u organskoj proizvodnji</w:t>
            </w:r>
          </w:p>
        </w:tc>
        <w:tc>
          <w:tcPr>
            <w:tcW w:w="3240" w:type="dxa"/>
          </w:tcPr>
          <w:p w14:paraId="6AAC970C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v.prof.dr. Vedrana Komlen</w:t>
            </w:r>
          </w:p>
        </w:tc>
        <w:tc>
          <w:tcPr>
            <w:tcW w:w="1170" w:type="dxa"/>
          </w:tcPr>
          <w:p w14:paraId="7A2BA4A3" w14:textId="79A5A637" w:rsidR="00EA79C3" w:rsidRPr="00EA79C3" w:rsidRDefault="00963916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30</w:t>
            </w:r>
            <w:r w:rsidR="00EA79C3" w:rsidRPr="00EA79C3">
              <w:rPr>
                <w:bCs/>
                <w:kern w:val="2"/>
                <w:sz w:val="24"/>
                <w:szCs w:val="24"/>
              </w:rPr>
              <w:t>.01.</w:t>
            </w:r>
          </w:p>
        </w:tc>
        <w:tc>
          <w:tcPr>
            <w:tcW w:w="972" w:type="dxa"/>
          </w:tcPr>
          <w:p w14:paraId="7757F606" w14:textId="1809138A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</w:t>
            </w:r>
            <w:r w:rsidR="003C1683">
              <w:rPr>
                <w:bCs/>
                <w:kern w:val="2"/>
                <w:sz w:val="24"/>
                <w:szCs w:val="24"/>
              </w:rPr>
              <w:t>3</w:t>
            </w:r>
            <w:r w:rsidRPr="00EA79C3">
              <w:rPr>
                <w:bCs/>
                <w:kern w:val="2"/>
                <w:sz w:val="24"/>
                <w:szCs w:val="24"/>
              </w:rPr>
              <w:t>.02.</w:t>
            </w:r>
          </w:p>
        </w:tc>
        <w:tc>
          <w:tcPr>
            <w:tcW w:w="2250" w:type="dxa"/>
          </w:tcPr>
          <w:p w14:paraId="04864B48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7FC4EC85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85A2" w14:textId="77777777" w:rsidR="00EA79C3" w:rsidRPr="00EA79C3" w:rsidRDefault="00EA79C3" w:rsidP="00EA79C3">
            <w:pPr>
              <w:spacing w:line="254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Termotehnički sistemi u poljoprivredi</w:t>
            </w:r>
          </w:p>
        </w:tc>
        <w:tc>
          <w:tcPr>
            <w:tcW w:w="3240" w:type="dxa"/>
          </w:tcPr>
          <w:p w14:paraId="64B25E0F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Prof.dr. Elvir Zlomušica</w:t>
            </w:r>
          </w:p>
        </w:tc>
        <w:tc>
          <w:tcPr>
            <w:tcW w:w="1170" w:type="dxa"/>
          </w:tcPr>
          <w:p w14:paraId="29CF46DC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21.01.</w:t>
            </w:r>
          </w:p>
        </w:tc>
        <w:tc>
          <w:tcPr>
            <w:tcW w:w="972" w:type="dxa"/>
          </w:tcPr>
          <w:p w14:paraId="0FDE1E7F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04.02.</w:t>
            </w:r>
          </w:p>
        </w:tc>
        <w:tc>
          <w:tcPr>
            <w:tcW w:w="2250" w:type="dxa"/>
          </w:tcPr>
          <w:p w14:paraId="5744A6EE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 xml:space="preserve">    Mala sala u 12.00</w:t>
            </w:r>
          </w:p>
        </w:tc>
      </w:tr>
      <w:tr w:rsidR="00EA79C3" w:rsidRPr="00EA79C3" w14:paraId="7549D7D2" w14:textId="77777777" w:rsidTr="006445A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861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Maslinarstvo</w:t>
            </w:r>
          </w:p>
        </w:tc>
        <w:tc>
          <w:tcPr>
            <w:tcW w:w="3240" w:type="dxa"/>
          </w:tcPr>
          <w:p w14:paraId="23584A11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Prof.dr.</w:t>
            </w:r>
            <w:r w:rsidRPr="00EA79C3">
              <w:rPr>
                <w:b/>
                <w:bCs/>
                <w:sz w:val="24"/>
                <w:szCs w:val="24"/>
                <w:lang w:val="hr-BA"/>
              </w:rPr>
              <w:t xml:space="preserve"> Jasmina Aliman</w:t>
            </w:r>
          </w:p>
        </w:tc>
        <w:tc>
          <w:tcPr>
            <w:tcW w:w="1170" w:type="dxa"/>
          </w:tcPr>
          <w:p w14:paraId="0D1E2613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23.01.</w:t>
            </w:r>
          </w:p>
        </w:tc>
        <w:tc>
          <w:tcPr>
            <w:tcW w:w="972" w:type="dxa"/>
          </w:tcPr>
          <w:p w14:paraId="58A76DB5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06.02.</w:t>
            </w:r>
          </w:p>
        </w:tc>
        <w:tc>
          <w:tcPr>
            <w:tcW w:w="2250" w:type="dxa"/>
          </w:tcPr>
          <w:p w14:paraId="2A28AB8C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2926BA02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9BCF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Tehnologija konditorskih proizvoda</w:t>
            </w:r>
          </w:p>
        </w:tc>
        <w:tc>
          <w:tcPr>
            <w:tcW w:w="3240" w:type="dxa"/>
          </w:tcPr>
          <w:p w14:paraId="190B2C3E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kern w:val="2"/>
                <w:sz w:val="24"/>
                <w:szCs w:val="24"/>
              </w:rPr>
              <w:t>Prof. dr. Hanadija Omanović</w:t>
            </w:r>
          </w:p>
        </w:tc>
        <w:tc>
          <w:tcPr>
            <w:tcW w:w="1170" w:type="dxa"/>
          </w:tcPr>
          <w:p w14:paraId="5CAD0A68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19.01.</w:t>
            </w:r>
          </w:p>
        </w:tc>
        <w:tc>
          <w:tcPr>
            <w:tcW w:w="972" w:type="dxa"/>
          </w:tcPr>
          <w:p w14:paraId="75752759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02.02.</w:t>
            </w:r>
          </w:p>
        </w:tc>
        <w:tc>
          <w:tcPr>
            <w:tcW w:w="2250" w:type="dxa"/>
          </w:tcPr>
          <w:p w14:paraId="2A736CEE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</w:tbl>
    <w:p w14:paraId="4DBAA682" w14:textId="77777777" w:rsidR="00EA79C3" w:rsidRPr="00EA79C3" w:rsidRDefault="00EA79C3" w:rsidP="00EA79C3"/>
    <w:p w14:paraId="2254AD41" w14:textId="77777777" w:rsidR="00EA79C3" w:rsidRDefault="00EA79C3" w:rsidP="00EA79C3"/>
    <w:p w14:paraId="13914A27" w14:textId="77777777" w:rsidR="00EA79C3" w:rsidRDefault="00EA79C3" w:rsidP="00EA79C3"/>
    <w:p w14:paraId="0789CC82" w14:textId="77777777" w:rsidR="00EA79C3" w:rsidRDefault="00EA79C3" w:rsidP="00EA79C3"/>
    <w:p w14:paraId="14D62B75" w14:textId="77777777" w:rsidR="00EA79C3" w:rsidRDefault="00EA79C3" w:rsidP="00EA79C3"/>
    <w:p w14:paraId="022CB178" w14:textId="77777777" w:rsidR="00EA79C3" w:rsidRDefault="00EA79C3" w:rsidP="00EA79C3"/>
    <w:p w14:paraId="4723C281" w14:textId="77777777" w:rsidR="00EA79C3" w:rsidRDefault="00EA79C3" w:rsidP="00EA79C3"/>
    <w:p w14:paraId="3D2189BB" w14:textId="77777777" w:rsidR="00EA79C3" w:rsidRDefault="00EA79C3" w:rsidP="00EA79C3"/>
    <w:p w14:paraId="6642F038" w14:textId="77777777" w:rsidR="00EA79C3" w:rsidRDefault="00EA79C3" w:rsidP="00EA79C3"/>
    <w:p w14:paraId="6013E35B" w14:textId="77777777" w:rsidR="00EA79C3" w:rsidRDefault="00EA79C3" w:rsidP="00EA79C3"/>
    <w:p w14:paraId="5E9862A5" w14:textId="77777777" w:rsidR="00EA79C3" w:rsidRDefault="00EA79C3" w:rsidP="00EA79C3"/>
    <w:p w14:paraId="01D67A45" w14:textId="77777777" w:rsidR="00EA79C3" w:rsidRDefault="00EA79C3" w:rsidP="00EA79C3"/>
    <w:p w14:paraId="2E8525E3" w14:textId="3A1F1609" w:rsidR="00EA79C3" w:rsidRDefault="00EA79C3" w:rsidP="00EA79C3"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64E7DD" wp14:editId="2DA82863">
                <wp:simplePos x="0" y="0"/>
                <wp:positionH relativeFrom="page">
                  <wp:posOffset>4171950</wp:posOffset>
                </wp:positionH>
                <wp:positionV relativeFrom="paragraph">
                  <wp:posOffset>34290</wp:posOffset>
                </wp:positionV>
                <wp:extent cx="3274695" cy="1200150"/>
                <wp:effectExtent l="0" t="76200" r="97155" b="19050"/>
                <wp:wrapNone/>
                <wp:docPr id="842765037" name="Svitak: vodorav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200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E3FE0B" w14:textId="77777777" w:rsidR="00EA79C3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2958E17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CIKLUS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-I GODINA</w:t>
                            </w:r>
                          </w:p>
                          <w:p w14:paraId="5E78D4A2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PEJZAŽNA ARHITEKTURA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4E7DD" id="_x0000_s1038" type="#_x0000_t98" style="position:absolute;margin-left:328.5pt;margin-top:2.7pt;width:257.85pt;height:94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">
                <v:shadow on="t" opacity=".5" offset="6pt,-6pt"/>
                <v:textbox>
                  <w:txbxContent>
                    <w:p w14:paraId="01E3FE0B" w14:textId="77777777" w:rsidR="00EA79C3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2958E17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20AFB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420AFB">
                        <w:rPr>
                          <w:b/>
                          <w:sz w:val="28"/>
                          <w:szCs w:val="28"/>
                        </w:rPr>
                        <w:t xml:space="preserve"> CIKLUS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-I GODINA</w:t>
                      </w:r>
                    </w:p>
                    <w:p w14:paraId="5E78D4A2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PEJZAŽNA ARHITEKTURA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61DDE0" w14:textId="5F721E4E" w:rsidR="00EA79C3" w:rsidRDefault="00EA79C3" w:rsidP="00EA79C3"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DEBD5" wp14:editId="05C743B5">
                <wp:simplePos x="0" y="0"/>
                <wp:positionH relativeFrom="column">
                  <wp:posOffset>-438150</wp:posOffset>
                </wp:positionH>
                <wp:positionV relativeFrom="paragraph">
                  <wp:posOffset>142240</wp:posOffset>
                </wp:positionV>
                <wp:extent cx="2105025" cy="314325"/>
                <wp:effectExtent l="0" t="0" r="28575" b="28575"/>
                <wp:wrapNone/>
                <wp:docPr id="500426088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05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4AA39" w14:textId="77777777" w:rsidR="00EA79C3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2025/2026. godina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DEBD5" id="_x0000_s1039" style="position:absolute;margin-left:-34.5pt;margin-top:11.2pt;width:165.75pt;height:24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">
                <v:textbox>
                  <w:txbxContent>
                    <w:p w14:paraId="0AB4AA39" w14:textId="77777777" w:rsidR="00EA79C3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2025/2026. godina</w:t>
                      </w:r>
                    </w:p>
                  </w:txbxContent>
                </v:textbox>
              </v:rect>
            </w:pict>
          </mc:Fallback>
        </mc:AlternateContent>
      </w:r>
    </w:p>
    <w:p w14:paraId="7871B80C" w14:textId="2DDB6E50" w:rsidR="00EA79C3" w:rsidRDefault="00EA79C3" w:rsidP="00EA79C3"/>
    <w:p w14:paraId="6DDB11DA" w14:textId="682D7935" w:rsidR="00EA79C3" w:rsidRDefault="00EA79C3" w:rsidP="00EA79C3"/>
    <w:p w14:paraId="3812FFFB" w14:textId="7D8388AB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4BF30D82" w14:textId="767E1ED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526B1BDB" w14:textId="77777777" w:rsidR="00EA79C3" w:rsidRPr="00EA79C3" w:rsidRDefault="00EA79C3" w:rsidP="00EA79C3">
      <w:pPr>
        <w:shd w:val="clear" w:color="auto" w:fill="DAE9F7" w:themeFill="text2" w:themeFillTint="1A"/>
        <w:rPr>
          <w:b/>
          <w:bCs/>
          <w:i/>
          <w:iCs/>
          <w:spacing w:val="5"/>
        </w:rPr>
      </w:pPr>
    </w:p>
    <w:p w14:paraId="721878F9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2FE5CF2F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UNIVERZITET „DŽEMAL BIJEDIĆ“ U MOSTARU</w:t>
      </w:r>
    </w:p>
    <w:p w14:paraId="1E4A191D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AGROMEDITERANSKI FAKULTET</w:t>
      </w:r>
    </w:p>
    <w:p w14:paraId="1BB23B9D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1FA5B3DA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  <w:sz w:val="32"/>
          <w:szCs w:val="32"/>
        </w:rPr>
      </w:pPr>
      <w:r w:rsidRPr="00EA79C3">
        <w:rPr>
          <w:b/>
          <w:bCs/>
          <w:i/>
          <w:iCs/>
          <w:spacing w:val="5"/>
          <w:sz w:val="32"/>
          <w:szCs w:val="32"/>
        </w:rPr>
        <w:t>JANUARSKO-FEBRUARSKI ISPITNI ROK</w:t>
      </w:r>
    </w:p>
    <w:p w14:paraId="32F1866A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</w:rPr>
      </w:pPr>
    </w:p>
    <w:p w14:paraId="76BE70A3" w14:textId="77777777" w:rsidR="00EA79C3" w:rsidRPr="00EA79C3" w:rsidRDefault="00EA79C3" w:rsidP="00EA79C3"/>
    <w:tbl>
      <w:tblPr>
        <w:tblStyle w:val="GridTable4-Accent16"/>
        <w:tblpPr w:leftFromText="180" w:rightFromText="180" w:bottomFromText="160" w:vertAnchor="text" w:horzAnchor="margin" w:tblpXSpec="center" w:tblpY="46"/>
        <w:tblW w:w="10867" w:type="dxa"/>
        <w:tblLayout w:type="fixed"/>
        <w:tblLook w:val="04A0" w:firstRow="1" w:lastRow="0" w:firstColumn="1" w:lastColumn="0" w:noHBand="0" w:noVBand="1"/>
      </w:tblPr>
      <w:tblGrid>
        <w:gridCol w:w="3180"/>
        <w:gridCol w:w="3115"/>
        <w:gridCol w:w="1242"/>
        <w:gridCol w:w="1080"/>
        <w:gridCol w:w="2250"/>
      </w:tblGrid>
      <w:tr w:rsidR="00EA79C3" w:rsidRPr="00EA79C3" w14:paraId="3AFCD3F2" w14:textId="77777777" w:rsidTr="0064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 w:val="restart"/>
          </w:tcPr>
          <w:p w14:paraId="02F41F25" w14:textId="77777777" w:rsidR="00EA79C3" w:rsidRPr="00EA79C3" w:rsidRDefault="00EA79C3" w:rsidP="00EA79C3">
            <w:pPr>
              <w:spacing w:line="256" w:lineRule="auto"/>
              <w:jc w:val="center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6A5B80B7" w14:textId="77777777" w:rsidR="00EA79C3" w:rsidRPr="00EA79C3" w:rsidRDefault="00EA79C3" w:rsidP="00EA79C3">
            <w:pPr>
              <w:spacing w:line="256" w:lineRule="auto"/>
              <w:jc w:val="center"/>
              <w:rPr>
                <w:bCs w:val="0"/>
                <w:color w:val="E8E8E8" w:themeColor="background2"/>
                <w:kern w:val="2"/>
                <w:sz w:val="32"/>
                <w:szCs w:val="32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32"/>
                <w:szCs w:val="32"/>
              </w:rPr>
              <w:t>Predmeti</w:t>
            </w:r>
          </w:p>
          <w:p w14:paraId="5365E81D" w14:textId="77777777" w:rsidR="00EA79C3" w:rsidRPr="00EA79C3" w:rsidRDefault="00EA79C3" w:rsidP="00EA79C3">
            <w:pPr>
              <w:spacing w:line="256" w:lineRule="auto"/>
              <w:jc w:val="center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07868624" w14:textId="77777777" w:rsidR="00EA79C3" w:rsidRPr="00EA79C3" w:rsidRDefault="00EA79C3" w:rsidP="00EA79C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4ED4D23E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E8E8E8" w:themeColor="background2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4"/>
                <w:szCs w:val="24"/>
              </w:rPr>
              <w:t>ODGOVORNI NASTAVNIK</w:t>
            </w:r>
          </w:p>
        </w:tc>
        <w:tc>
          <w:tcPr>
            <w:tcW w:w="2322" w:type="dxa"/>
            <w:gridSpan w:val="2"/>
          </w:tcPr>
          <w:p w14:paraId="55927315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8"/>
                <w:szCs w:val="28"/>
              </w:rPr>
            </w:pPr>
          </w:p>
          <w:p w14:paraId="6E55CF4F" w14:textId="77777777" w:rsidR="00EA79C3" w:rsidRPr="00EA79C3" w:rsidRDefault="00EA79C3" w:rsidP="00EA79C3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8"/>
                <w:szCs w:val="28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8"/>
                <w:szCs w:val="28"/>
              </w:rPr>
              <w:t>JANUARSKO-FEBRUARSKI ISPITNI ROK</w:t>
            </w:r>
          </w:p>
        </w:tc>
        <w:tc>
          <w:tcPr>
            <w:tcW w:w="2250" w:type="dxa"/>
            <w:vMerge w:val="restart"/>
          </w:tcPr>
          <w:p w14:paraId="6CFEEC01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0AB0C832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E8E8E8" w:themeColor="background2"/>
                <w:kern w:val="2"/>
                <w:sz w:val="28"/>
                <w:szCs w:val="28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8"/>
                <w:szCs w:val="28"/>
              </w:rPr>
              <w:t>Sala /vrijeme</w:t>
            </w:r>
          </w:p>
        </w:tc>
      </w:tr>
      <w:tr w:rsidR="00EA79C3" w:rsidRPr="00EA79C3" w14:paraId="05AE9FB7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/>
            <w:hideMark/>
          </w:tcPr>
          <w:p w14:paraId="105BC415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2B7E12F3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EA9CC65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7313098B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 rok </w:t>
            </w:r>
          </w:p>
        </w:tc>
        <w:tc>
          <w:tcPr>
            <w:tcW w:w="1080" w:type="dxa"/>
          </w:tcPr>
          <w:p w14:paraId="3C6204F2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17647DAD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II rok </w:t>
            </w:r>
          </w:p>
        </w:tc>
        <w:tc>
          <w:tcPr>
            <w:tcW w:w="2250" w:type="dxa"/>
            <w:vMerge/>
            <w:hideMark/>
          </w:tcPr>
          <w:p w14:paraId="05360D73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8"/>
                <w:szCs w:val="28"/>
              </w:rPr>
            </w:pPr>
          </w:p>
        </w:tc>
      </w:tr>
      <w:tr w:rsidR="00EA79C3" w:rsidRPr="00EA79C3" w14:paraId="65AA88C4" w14:textId="77777777" w:rsidTr="006445A7">
        <w:trPr>
          <w:trHeight w:hRule="exact"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1731E608" w14:textId="77777777" w:rsidR="00EA79C3" w:rsidRPr="00EA79C3" w:rsidRDefault="00EA79C3" w:rsidP="00EA79C3">
            <w:pPr>
              <w:spacing w:line="254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Elementi vizuelnog oblikovanje</w:t>
            </w:r>
          </w:p>
        </w:tc>
        <w:tc>
          <w:tcPr>
            <w:tcW w:w="3115" w:type="dxa"/>
          </w:tcPr>
          <w:p w14:paraId="70527D5F" w14:textId="77777777" w:rsidR="00EA79C3" w:rsidRPr="00EA79C3" w:rsidRDefault="00EA79C3" w:rsidP="00EA79C3">
            <w:pPr>
              <w:spacing w:line="25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mr. Selma Loose</w:t>
            </w:r>
          </w:p>
        </w:tc>
        <w:tc>
          <w:tcPr>
            <w:tcW w:w="1242" w:type="dxa"/>
          </w:tcPr>
          <w:p w14:paraId="27A095C2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28.01.</w:t>
            </w:r>
          </w:p>
        </w:tc>
        <w:tc>
          <w:tcPr>
            <w:tcW w:w="1080" w:type="dxa"/>
          </w:tcPr>
          <w:p w14:paraId="569DEAD9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11.02.</w:t>
            </w:r>
          </w:p>
        </w:tc>
        <w:tc>
          <w:tcPr>
            <w:tcW w:w="2250" w:type="dxa"/>
          </w:tcPr>
          <w:p w14:paraId="03476997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4D124189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5A4DA8E9" w14:textId="77777777" w:rsidR="00EA79C3" w:rsidRPr="00EA79C3" w:rsidRDefault="00EA79C3" w:rsidP="00EA79C3">
            <w:pPr>
              <w:spacing w:line="254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Tehničko crtanja i arhitektonske konstrukcije</w:t>
            </w:r>
          </w:p>
        </w:tc>
        <w:tc>
          <w:tcPr>
            <w:tcW w:w="3115" w:type="dxa"/>
          </w:tcPr>
          <w:p w14:paraId="7055DE17" w14:textId="77777777" w:rsidR="00EA79C3" w:rsidRPr="00EA79C3" w:rsidRDefault="00EA79C3" w:rsidP="00EA79C3">
            <w:pPr>
              <w:spacing w:line="25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Prof.dr. Maja Roso Popovac</w:t>
            </w:r>
          </w:p>
        </w:tc>
        <w:tc>
          <w:tcPr>
            <w:tcW w:w="1242" w:type="dxa"/>
          </w:tcPr>
          <w:p w14:paraId="29360454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23.01.</w:t>
            </w:r>
          </w:p>
        </w:tc>
        <w:tc>
          <w:tcPr>
            <w:tcW w:w="1080" w:type="dxa"/>
          </w:tcPr>
          <w:p w14:paraId="1850DA9E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06.02.</w:t>
            </w:r>
          </w:p>
        </w:tc>
        <w:tc>
          <w:tcPr>
            <w:tcW w:w="2250" w:type="dxa"/>
          </w:tcPr>
          <w:p w14:paraId="70DF998A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4B73BAEB" w14:textId="77777777" w:rsidTr="006445A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50690F18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Razvoj vrtne umjetnosti</w:t>
            </w:r>
          </w:p>
        </w:tc>
        <w:tc>
          <w:tcPr>
            <w:tcW w:w="3115" w:type="dxa"/>
          </w:tcPr>
          <w:p w14:paraId="6974DBE4" w14:textId="77777777" w:rsidR="00EA79C3" w:rsidRPr="00EA79C3" w:rsidRDefault="00EA79C3" w:rsidP="00EA79C3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Prof.dr. Elma Temim</w:t>
            </w:r>
          </w:p>
        </w:tc>
        <w:tc>
          <w:tcPr>
            <w:tcW w:w="1242" w:type="dxa"/>
          </w:tcPr>
          <w:p w14:paraId="4324A14E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21.01.</w:t>
            </w:r>
          </w:p>
        </w:tc>
        <w:tc>
          <w:tcPr>
            <w:tcW w:w="1080" w:type="dxa"/>
          </w:tcPr>
          <w:p w14:paraId="6F4D0141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04.02.</w:t>
            </w:r>
          </w:p>
        </w:tc>
        <w:tc>
          <w:tcPr>
            <w:tcW w:w="2250" w:type="dxa"/>
          </w:tcPr>
          <w:p w14:paraId="7836053C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1BFF58C3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31D6A768" w14:textId="77777777" w:rsidR="00EA79C3" w:rsidRPr="00EA79C3" w:rsidRDefault="00EA79C3" w:rsidP="00EA79C3">
            <w:pPr>
              <w:spacing w:line="254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Pejzažna grafika</w:t>
            </w:r>
          </w:p>
        </w:tc>
        <w:tc>
          <w:tcPr>
            <w:tcW w:w="3115" w:type="dxa"/>
          </w:tcPr>
          <w:p w14:paraId="12E1190D" w14:textId="77777777" w:rsidR="00EA79C3" w:rsidRPr="00EA79C3" w:rsidRDefault="00EA79C3" w:rsidP="00EA79C3">
            <w:pPr>
              <w:spacing w:line="25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Prof.dr. Maja Roso Popovac</w:t>
            </w:r>
          </w:p>
        </w:tc>
        <w:tc>
          <w:tcPr>
            <w:tcW w:w="1242" w:type="dxa"/>
          </w:tcPr>
          <w:p w14:paraId="608ABA26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30.01.</w:t>
            </w:r>
          </w:p>
        </w:tc>
        <w:tc>
          <w:tcPr>
            <w:tcW w:w="1080" w:type="dxa"/>
          </w:tcPr>
          <w:p w14:paraId="45142702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13.02.</w:t>
            </w:r>
          </w:p>
        </w:tc>
        <w:tc>
          <w:tcPr>
            <w:tcW w:w="2250" w:type="dxa"/>
          </w:tcPr>
          <w:p w14:paraId="31296473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077395AB" w14:textId="77777777" w:rsidTr="006445A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2DFCE12C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Eksperimentalna statistika</w:t>
            </w:r>
          </w:p>
        </w:tc>
        <w:tc>
          <w:tcPr>
            <w:tcW w:w="3115" w:type="dxa"/>
          </w:tcPr>
          <w:p w14:paraId="59570E87" w14:textId="77777777" w:rsidR="00EA79C3" w:rsidRPr="00EA79C3" w:rsidRDefault="00EA79C3" w:rsidP="00EA79C3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kern w:val="2"/>
                <w:sz w:val="24"/>
                <w:szCs w:val="24"/>
              </w:rPr>
              <w:t>prof.dr. Jasmina Aliman</w:t>
            </w:r>
          </w:p>
        </w:tc>
        <w:tc>
          <w:tcPr>
            <w:tcW w:w="1242" w:type="dxa"/>
          </w:tcPr>
          <w:p w14:paraId="7BD53E0F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19.01.</w:t>
            </w:r>
          </w:p>
        </w:tc>
        <w:tc>
          <w:tcPr>
            <w:tcW w:w="1080" w:type="dxa"/>
          </w:tcPr>
          <w:p w14:paraId="3EBAD0AB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02.02.</w:t>
            </w:r>
          </w:p>
        </w:tc>
        <w:tc>
          <w:tcPr>
            <w:tcW w:w="2250" w:type="dxa"/>
          </w:tcPr>
          <w:p w14:paraId="1FE3F67B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7D86F4A9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78417172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Metodologija naučnog rada</w:t>
            </w:r>
          </w:p>
        </w:tc>
        <w:tc>
          <w:tcPr>
            <w:tcW w:w="3115" w:type="dxa"/>
          </w:tcPr>
          <w:p w14:paraId="01AA28B1" w14:textId="77777777" w:rsidR="00EA79C3" w:rsidRPr="00EA79C3" w:rsidRDefault="00EA79C3" w:rsidP="00EA79C3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v.prof.dr. Aida Šukalić</w:t>
            </w:r>
          </w:p>
        </w:tc>
        <w:tc>
          <w:tcPr>
            <w:tcW w:w="1242" w:type="dxa"/>
          </w:tcPr>
          <w:p w14:paraId="77E7AE97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26.01.</w:t>
            </w:r>
          </w:p>
        </w:tc>
        <w:tc>
          <w:tcPr>
            <w:tcW w:w="1080" w:type="dxa"/>
          </w:tcPr>
          <w:p w14:paraId="0E21E214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09.02.</w:t>
            </w:r>
          </w:p>
        </w:tc>
        <w:tc>
          <w:tcPr>
            <w:tcW w:w="2250" w:type="dxa"/>
          </w:tcPr>
          <w:p w14:paraId="44EAC4A6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</w:tbl>
    <w:p w14:paraId="6D43B724" w14:textId="77777777" w:rsidR="00EA79C3" w:rsidRDefault="00EA79C3" w:rsidP="00EA79C3"/>
    <w:p w14:paraId="0A9FCEC7" w14:textId="77777777" w:rsidR="00EA79C3" w:rsidRDefault="00EA79C3" w:rsidP="00EA79C3"/>
    <w:p w14:paraId="4F761464" w14:textId="77777777" w:rsidR="00EA79C3" w:rsidRDefault="00EA79C3" w:rsidP="00EA79C3"/>
    <w:p w14:paraId="135F2A6F" w14:textId="77777777" w:rsidR="00EA79C3" w:rsidRDefault="00EA79C3" w:rsidP="00EA79C3"/>
    <w:p w14:paraId="1CFD6737" w14:textId="77777777" w:rsidR="00EA79C3" w:rsidRDefault="00EA79C3" w:rsidP="00EA79C3"/>
    <w:p w14:paraId="4291575C" w14:textId="77777777" w:rsidR="00EA79C3" w:rsidRDefault="00EA79C3" w:rsidP="00EA79C3"/>
    <w:p w14:paraId="62E3DB49" w14:textId="77777777" w:rsidR="00EA79C3" w:rsidRDefault="00EA79C3" w:rsidP="00EA79C3"/>
    <w:p w14:paraId="3FA11574" w14:textId="77777777" w:rsidR="00EA79C3" w:rsidRDefault="00EA79C3" w:rsidP="00EA79C3"/>
    <w:p w14:paraId="7E1B642A" w14:textId="77777777" w:rsidR="00EA79C3" w:rsidRDefault="00EA79C3" w:rsidP="00EA79C3"/>
    <w:p w14:paraId="7831C410" w14:textId="77777777" w:rsidR="00EA79C3" w:rsidRDefault="00EA79C3" w:rsidP="00EA79C3"/>
    <w:p w14:paraId="10936895" w14:textId="7E158C35" w:rsidR="00EA79C3" w:rsidRDefault="00EA79C3" w:rsidP="00EA79C3"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F5D96C" wp14:editId="21CDA607">
                <wp:simplePos x="0" y="0"/>
                <wp:positionH relativeFrom="column">
                  <wp:posOffset>-466725</wp:posOffset>
                </wp:positionH>
                <wp:positionV relativeFrom="paragraph">
                  <wp:posOffset>262890</wp:posOffset>
                </wp:positionV>
                <wp:extent cx="2333625" cy="438150"/>
                <wp:effectExtent l="0" t="0" r="28575" b="19050"/>
                <wp:wrapNone/>
                <wp:docPr id="753754799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33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B90A5" w14:textId="77777777" w:rsidR="00EA79C3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2025/2026. godina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5D96C" id="_x0000_s1040" style="position:absolute;margin-left:-36.75pt;margin-top:20.7pt;width:183.75pt;height:34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">
                <v:textbox>
                  <w:txbxContent>
                    <w:p w14:paraId="3BCB90A5" w14:textId="77777777" w:rsidR="00EA79C3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2025/2026. godina</w:t>
                      </w:r>
                    </w:p>
                  </w:txbxContent>
                </v:textbox>
              </v:rect>
            </w:pict>
          </mc:Fallback>
        </mc:AlternateContent>
      </w:r>
    </w:p>
    <w:p w14:paraId="37A7A2C0" w14:textId="04C8A5D1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noProof/>
          <w:spacing w:val="5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93C8F0" wp14:editId="0A90756F">
                <wp:simplePos x="0" y="0"/>
                <wp:positionH relativeFrom="page">
                  <wp:align>right</wp:align>
                </wp:positionH>
                <wp:positionV relativeFrom="paragraph">
                  <wp:posOffset>-85725</wp:posOffset>
                </wp:positionV>
                <wp:extent cx="3274695" cy="1200150"/>
                <wp:effectExtent l="0" t="76200" r="97155" b="19050"/>
                <wp:wrapNone/>
                <wp:docPr id="348569447" name="Svitak: vodorav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200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DF51E9" w14:textId="77777777" w:rsidR="00EA79C3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564258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420A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CIKLUS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-II GODINA</w:t>
                            </w:r>
                          </w:p>
                          <w:p w14:paraId="263BF69F" w14:textId="77777777" w:rsidR="00EA79C3" w:rsidRPr="00420AFB" w:rsidRDefault="00EA79C3" w:rsidP="00EA79C3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PEJZAŽNA ARHITEKTURA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3C8F0" id="_x0000_s1041" type="#_x0000_t98" style="position:absolute;left:0;text-align:left;margin-left:206.65pt;margin-top:-6.75pt;width:257.85pt;height:94.5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">
                <v:shadow on="t" opacity=".5" offset="6pt,-6pt"/>
                <v:textbox>
                  <w:txbxContent>
                    <w:p w14:paraId="74DF51E9" w14:textId="77777777" w:rsidR="00EA79C3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6564258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20AFB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420AFB">
                        <w:rPr>
                          <w:b/>
                          <w:sz w:val="28"/>
                          <w:szCs w:val="28"/>
                        </w:rPr>
                        <w:t xml:space="preserve"> CIKLUS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-II GODINA</w:t>
                      </w:r>
                    </w:p>
                    <w:p w14:paraId="263BF69F" w14:textId="77777777" w:rsidR="00EA79C3" w:rsidRPr="00420AFB" w:rsidRDefault="00EA79C3" w:rsidP="00EA79C3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PEJZAŽNA ARHITEKTURA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1B801C" w14:textId="3C12DC98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7B0E7C46" w14:textId="6CCC8BA1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75C27BEB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4118D531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70B78526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4B7C0687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70134F78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UNIVERZITET „DŽEMAL BIJEDIĆ“ U MOSTARU</w:t>
      </w:r>
    </w:p>
    <w:p w14:paraId="2FDC940C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  <w:r w:rsidRPr="00EA79C3">
        <w:rPr>
          <w:b/>
          <w:bCs/>
          <w:i/>
          <w:iCs/>
          <w:spacing w:val="5"/>
        </w:rPr>
        <w:t>AGROMEDITERANSKI FAKULTET</w:t>
      </w:r>
    </w:p>
    <w:p w14:paraId="3C28681A" w14:textId="77777777" w:rsidR="00EA79C3" w:rsidRPr="00EA79C3" w:rsidRDefault="00EA79C3" w:rsidP="00EA79C3">
      <w:pPr>
        <w:shd w:val="clear" w:color="auto" w:fill="DAE9F7" w:themeFill="text2" w:themeFillTint="1A"/>
        <w:jc w:val="center"/>
        <w:rPr>
          <w:b/>
          <w:bCs/>
          <w:i/>
          <w:iCs/>
          <w:spacing w:val="5"/>
        </w:rPr>
      </w:pPr>
    </w:p>
    <w:p w14:paraId="752E7BD1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  <w:sz w:val="32"/>
          <w:szCs w:val="32"/>
        </w:rPr>
      </w:pPr>
      <w:r w:rsidRPr="00EA79C3">
        <w:rPr>
          <w:b/>
          <w:bCs/>
          <w:i/>
          <w:iCs/>
          <w:spacing w:val="5"/>
          <w:sz w:val="32"/>
          <w:szCs w:val="32"/>
        </w:rPr>
        <w:t>JANUARSKO-FEBRUARSKI ISPITNI ROK</w:t>
      </w:r>
    </w:p>
    <w:p w14:paraId="135100FB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</w:rPr>
      </w:pPr>
    </w:p>
    <w:p w14:paraId="259F60FF" w14:textId="77777777" w:rsidR="00EA79C3" w:rsidRPr="00EA79C3" w:rsidRDefault="00EA79C3" w:rsidP="00EA79C3">
      <w:pPr>
        <w:shd w:val="clear" w:color="auto" w:fill="DAE9F7" w:themeFill="text2" w:themeFillTint="1A"/>
        <w:ind w:firstLine="360"/>
        <w:jc w:val="center"/>
        <w:rPr>
          <w:b/>
          <w:bCs/>
          <w:i/>
          <w:iCs/>
          <w:spacing w:val="5"/>
        </w:rPr>
      </w:pPr>
    </w:p>
    <w:p w14:paraId="6E58D8DF" w14:textId="77777777" w:rsidR="00EA79C3" w:rsidRPr="00EA79C3" w:rsidRDefault="00EA79C3" w:rsidP="00EA79C3"/>
    <w:tbl>
      <w:tblPr>
        <w:tblStyle w:val="GridTable4-Accent17"/>
        <w:tblpPr w:leftFromText="180" w:rightFromText="180" w:bottomFromText="160" w:vertAnchor="text" w:horzAnchor="margin" w:tblpXSpec="center" w:tblpY="46"/>
        <w:tblW w:w="10867" w:type="dxa"/>
        <w:tblLayout w:type="fixed"/>
        <w:tblLook w:val="04A0" w:firstRow="1" w:lastRow="0" w:firstColumn="1" w:lastColumn="0" w:noHBand="0" w:noVBand="1"/>
      </w:tblPr>
      <w:tblGrid>
        <w:gridCol w:w="3180"/>
        <w:gridCol w:w="3115"/>
        <w:gridCol w:w="1242"/>
        <w:gridCol w:w="1080"/>
        <w:gridCol w:w="2250"/>
      </w:tblGrid>
      <w:tr w:rsidR="00EA79C3" w:rsidRPr="00EA79C3" w14:paraId="48CAB3E1" w14:textId="77777777" w:rsidTr="0064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 w:val="restart"/>
          </w:tcPr>
          <w:p w14:paraId="6184D2BA" w14:textId="77777777" w:rsidR="00EA79C3" w:rsidRPr="00EA79C3" w:rsidRDefault="00EA79C3" w:rsidP="00EA79C3">
            <w:pPr>
              <w:spacing w:line="256" w:lineRule="auto"/>
              <w:jc w:val="center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3F95232E" w14:textId="77777777" w:rsidR="00EA79C3" w:rsidRPr="00EA79C3" w:rsidRDefault="00EA79C3" w:rsidP="00EA79C3">
            <w:pPr>
              <w:spacing w:line="256" w:lineRule="auto"/>
              <w:jc w:val="center"/>
              <w:rPr>
                <w:bCs w:val="0"/>
                <w:color w:val="E8E8E8" w:themeColor="background2"/>
                <w:kern w:val="2"/>
                <w:sz w:val="32"/>
                <w:szCs w:val="32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32"/>
                <w:szCs w:val="32"/>
              </w:rPr>
              <w:t>Predmeti</w:t>
            </w:r>
          </w:p>
          <w:p w14:paraId="57736DFB" w14:textId="77777777" w:rsidR="00EA79C3" w:rsidRPr="00EA79C3" w:rsidRDefault="00EA79C3" w:rsidP="00EA79C3">
            <w:pPr>
              <w:spacing w:line="256" w:lineRule="auto"/>
              <w:jc w:val="center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024F20F6" w14:textId="77777777" w:rsidR="00EA79C3" w:rsidRPr="00EA79C3" w:rsidRDefault="00EA79C3" w:rsidP="00EA79C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30B02AA0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E8E8E8" w:themeColor="background2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4"/>
                <w:szCs w:val="24"/>
              </w:rPr>
              <w:t>ODGOVORNI NASTAVNIK</w:t>
            </w:r>
          </w:p>
        </w:tc>
        <w:tc>
          <w:tcPr>
            <w:tcW w:w="2322" w:type="dxa"/>
            <w:gridSpan w:val="2"/>
          </w:tcPr>
          <w:p w14:paraId="71600AE0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8"/>
                <w:szCs w:val="28"/>
              </w:rPr>
            </w:pPr>
          </w:p>
          <w:p w14:paraId="0C8E208D" w14:textId="77777777" w:rsidR="00EA79C3" w:rsidRPr="00EA79C3" w:rsidRDefault="00EA79C3" w:rsidP="00EA79C3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8"/>
                <w:szCs w:val="28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8"/>
                <w:szCs w:val="28"/>
              </w:rPr>
              <w:t>JANUARSKO-FEBRUARSKI ISPITNI ROK</w:t>
            </w:r>
          </w:p>
        </w:tc>
        <w:tc>
          <w:tcPr>
            <w:tcW w:w="2250" w:type="dxa"/>
            <w:vMerge w:val="restart"/>
          </w:tcPr>
          <w:p w14:paraId="4383675C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8E8E8" w:themeColor="background2"/>
                <w:kern w:val="2"/>
                <w:sz w:val="24"/>
                <w:szCs w:val="24"/>
              </w:rPr>
            </w:pPr>
          </w:p>
          <w:p w14:paraId="23211FB9" w14:textId="77777777" w:rsidR="00EA79C3" w:rsidRPr="00EA79C3" w:rsidRDefault="00EA79C3" w:rsidP="00EA79C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E8E8E8" w:themeColor="background2"/>
                <w:kern w:val="2"/>
                <w:sz w:val="28"/>
                <w:szCs w:val="28"/>
              </w:rPr>
            </w:pPr>
            <w:r w:rsidRPr="00EA79C3">
              <w:rPr>
                <w:b w:val="0"/>
                <w:bCs w:val="0"/>
                <w:color w:val="E8E8E8" w:themeColor="background2"/>
                <w:kern w:val="2"/>
                <w:sz w:val="28"/>
                <w:szCs w:val="28"/>
              </w:rPr>
              <w:t>Sala /vrijeme</w:t>
            </w:r>
          </w:p>
        </w:tc>
      </w:tr>
      <w:tr w:rsidR="00EA79C3" w:rsidRPr="00EA79C3" w14:paraId="52E82E29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vMerge/>
            <w:hideMark/>
          </w:tcPr>
          <w:p w14:paraId="23639702" w14:textId="77777777" w:rsidR="00EA79C3" w:rsidRPr="00EA79C3" w:rsidRDefault="00EA79C3" w:rsidP="00EA79C3">
            <w:pPr>
              <w:spacing w:line="256" w:lineRule="auto"/>
              <w:rPr>
                <w:b w:val="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3EA4DA27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551ED5F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430C423C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 rok </w:t>
            </w:r>
          </w:p>
        </w:tc>
        <w:tc>
          <w:tcPr>
            <w:tcW w:w="1080" w:type="dxa"/>
          </w:tcPr>
          <w:p w14:paraId="4855C0C7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</w:p>
          <w:p w14:paraId="1CD168FD" w14:textId="77777777" w:rsidR="00EA79C3" w:rsidRPr="00EA79C3" w:rsidRDefault="00EA79C3" w:rsidP="00EA79C3">
            <w:pPr>
              <w:tabs>
                <w:tab w:val="left" w:pos="540"/>
                <w:tab w:val="left" w:pos="3780"/>
              </w:tabs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</w:rPr>
            </w:pPr>
            <w:r w:rsidRPr="00EA79C3">
              <w:rPr>
                <w:b/>
                <w:kern w:val="2"/>
                <w:sz w:val="28"/>
                <w:szCs w:val="28"/>
              </w:rPr>
              <w:t xml:space="preserve">II rok </w:t>
            </w:r>
          </w:p>
        </w:tc>
        <w:tc>
          <w:tcPr>
            <w:tcW w:w="2250" w:type="dxa"/>
            <w:vMerge/>
            <w:hideMark/>
          </w:tcPr>
          <w:p w14:paraId="28B56B75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8"/>
                <w:szCs w:val="28"/>
              </w:rPr>
            </w:pPr>
          </w:p>
        </w:tc>
      </w:tr>
      <w:tr w:rsidR="00EA79C3" w:rsidRPr="00EA79C3" w14:paraId="7790C24C" w14:textId="77777777" w:rsidTr="006445A7">
        <w:trPr>
          <w:trHeight w:hRule="exact"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303FBFC0" w14:textId="77777777" w:rsidR="00EA79C3" w:rsidRPr="00EA79C3" w:rsidRDefault="00EA79C3" w:rsidP="00EA79C3">
            <w:pPr>
              <w:spacing w:line="254" w:lineRule="auto"/>
              <w:rPr>
                <w:b w:val="0"/>
                <w:bCs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Pejzažno projektovanje</w:t>
            </w:r>
          </w:p>
        </w:tc>
        <w:tc>
          <w:tcPr>
            <w:tcW w:w="3115" w:type="dxa"/>
          </w:tcPr>
          <w:p w14:paraId="18ABEEF6" w14:textId="77777777" w:rsidR="00EA79C3" w:rsidRPr="00EA79C3" w:rsidRDefault="00EA79C3" w:rsidP="00EA79C3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1242" w:type="dxa"/>
          </w:tcPr>
          <w:p w14:paraId="16FB0E6A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26.01.</w:t>
            </w:r>
          </w:p>
        </w:tc>
        <w:tc>
          <w:tcPr>
            <w:tcW w:w="1080" w:type="dxa"/>
          </w:tcPr>
          <w:p w14:paraId="3864B114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09.02.</w:t>
            </w:r>
          </w:p>
        </w:tc>
        <w:tc>
          <w:tcPr>
            <w:tcW w:w="2250" w:type="dxa"/>
          </w:tcPr>
          <w:p w14:paraId="09EA2B6E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1DC0982A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077AC550" w14:textId="77777777" w:rsidR="00EA79C3" w:rsidRPr="00EA79C3" w:rsidRDefault="00EA79C3" w:rsidP="00EA79C3">
            <w:pPr>
              <w:spacing w:line="254" w:lineRule="auto"/>
              <w:rPr>
                <w:b w:val="0"/>
                <w:bCs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Pejzažna ekologija</w:t>
            </w:r>
          </w:p>
        </w:tc>
        <w:tc>
          <w:tcPr>
            <w:tcW w:w="3115" w:type="dxa"/>
          </w:tcPr>
          <w:p w14:paraId="0BF05087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1242" w:type="dxa"/>
          </w:tcPr>
          <w:p w14:paraId="1D4E02F1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30.01.</w:t>
            </w:r>
          </w:p>
        </w:tc>
        <w:tc>
          <w:tcPr>
            <w:tcW w:w="1080" w:type="dxa"/>
          </w:tcPr>
          <w:p w14:paraId="54D39E5B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13.02.</w:t>
            </w:r>
          </w:p>
        </w:tc>
        <w:tc>
          <w:tcPr>
            <w:tcW w:w="2250" w:type="dxa"/>
          </w:tcPr>
          <w:p w14:paraId="556EFBD9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1DA260C6" w14:textId="77777777" w:rsidTr="006445A7">
        <w:trPr>
          <w:trHeight w:hRule="exact"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009A3F0E" w14:textId="77777777" w:rsidR="00EA79C3" w:rsidRPr="00EA79C3" w:rsidRDefault="00EA79C3" w:rsidP="00EA79C3">
            <w:pPr>
              <w:rPr>
                <w:rFonts w:eastAsia="Calibri"/>
                <w:b w:val="0"/>
                <w:bCs w:val="0"/>
                <w:sz w:val="24"/>
                <w:szCs w:val="24"/>
                <w:lang w:val="bs-Latn-BA" w:eastAsia="en-US"/>
                <w14:ligatures w14:val="none"/>
              </w:rPr>
            </w:pPr>
            <w:r w:rsidRPr="00EA79C3">
              <w:rPr>
                <w:rFonts w:eastAsia="Calibri"/>
                <w:b w:val="0"/>
                <w:bCs w:val="0"/>
                <w:sz w:val="24"/>
                <w:szCs w:val="24"/>
                <w:lang w:val="bs-Latn-BA" w:eastAsia="en-US"/>
                <w14:ligatures w14:val="none"/>
              </w:rPr>
              <w:t>Pejzažno-građevinske</w:t>
            </w:r>
          </w:p>
          <w:p w14:paraId="3871AD9D" w14:textId="77777777" w:rsidR="00EA79C3" w:rsidRPr="00EA79C3" w:rsidRDefault="00EA79C3" w:rsidP="00EA79C3">
            <w:pPr>
              <w:spacing w:line="256" w:lineRule="auto"/>
              <w:rPr>
                <w:b w:val="0"/>
                <w:bCs w:val="0"/>
                <w:kern w:val="2"/>
                <w:sz w:val="24"/>
                <w:szCs w:val="24"/>
              </w:rPr>
            </w:pPr>
            <w:r w:rsidRPr="00EA79C3">
              <w:rPr>
                <w:rFonts w:eastAsia="Calibri"/>
                <w:b w:val="0"/>
                <w:bCs w:val="0"/>
                <w:sz w:val="24"/>
                <w:szCs w:val="24"/>
                <w:lang w:val="bs-Latn-BA" w:eastAsia="en-US"/>
                <w14:ligatures w14:val="none"/>
              </w:rPr>
              <w:t>konstrukcije</w:t>
            </w:r>
          </w:p>
        </w:tc>
        <w:tc>
          <w:tcPr>
            <w:tcW w:w="3115" w:type="dxa"/>
          </w:tcPr>
          <w:p w14:paraId="7C1E3C58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v.prof.dr. Žana Džubur</w:t>
            </w:r>
          </w:p>
        </w:tc>
        <w:tc>
          <w:tcPr>
            <w:tcW w:w="1242" w:type="dxa"/>
          </w:tcPr>
          <w:p w14:paraId="2EFDFF3F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23.01.</w:t>
            </w:r>
          </w:p>
        </w:tc>
        <w:tc>
          <w:tcPr>
            <w:tcW w:w="1080" w:type="dxa"/>
          </w:tcPr>
          <w:p w14:paraId="6135D05A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06.02.</w:t>
            </w:r>
          </w:p>
        </w:tc>
        <w:tc>
          <w:tcPr>
            <w:tcW w:w="2250" w:type="dxa"/>
          </w:tcPr>
          <w:p w14:paraId="6886FCF0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7240A5DA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796760BF" w14:textId="77777777" w:rsidR="00EA79C3" w:rsidRPr="00EA79C3" w:rsidRDefault="00EA79C3" w:rsidP="00EA79C3">
            <w:pPr>
              <w:spacing w:line="254" w:lineRule="auto"/>
              <w:rPr>
                <w:b w:val="0"/>
                <w:bCs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Parkovna dendrologija</w:t>
            </w:r>
          </w:p>
        </w:tc>
        <w:tc>
          <w:tcPr>
            <w:tcW w:w="3115" w:type="dxa"/>
          </w:tcPr>
          <w:p w14:paraId="0DF770E8" w14:textId="77777777" w:rsidR="00EA79C3" w:rsidRPr="00EA79C3" w:rsidRDefault="00EA79C3" w:rsidP="00EA79C3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1242" w:type="dxa"/>
          </w:tcPr>
          <w:p w14:paraId="68B32EF3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28.01.</w:t>
            </w:r>
          </w:p>
        </w:tc>
        <w:tc>
          <w:tcPr>
            <w:tcW w:w="1080" w:type="dxa"/>
          </w:tcPr>
          <w:p w14:paraId="3D1D02BC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11.02.</w:t>
            </w:r>
          </w:p>
        </w:tc>
        <w:tc>
          <w:tcPr>
            <w:tcW w:w="2250" w:type="dxa"/>
          </w:tcPr>
          <w:p w14:paraId="1CFEB3B3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5F177369" w14:textId="77777777" w:rsidTr="006445A7">
        <w:trPr>
          <w:trHeight w:hRule="exact"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35279581" w14:textId="77777777" w:rsidR="00EA79C3" w:rsidRPr="00EA79C3" w:rsidRDefault="00EA79C3" w:rsidP="00EA79C3">
            <w:pPr>
              <w:spacing w:line="256" w:lineRule="auto"/>
              <w:rPr>
                <w:b w:val="0"/>
                <w:bCs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Vrtni dizajn II (studio)</w:t>
            </w:r>
          </w:p>
        </w:tc>
        <w:tc>
          <w:tcPr>
            <w:tcW w:w="3115" w:type="dxa"/>
          </w:tcPr>
          <w:p w14:paraId="4A9F52B3" w14:textId="77777777" w:rsidR="00EA79C3" w:rsidRPr="00EA79C3" w:rsidRDefault="00EA79C3" w:rsidP="00EA79C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prof.dr. Elma Temim</w:t>
            </w:r>
          </w:p>
        </w:tc>
        <w:tc>
          <w:tcPr>
            <w:tcW w:w="1242" w:type="dxa"/>
          </w:tcPr>
          <w:p w14:paraId="5D3478E3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21.01.</w:t>
            </w:r>
          </w:p>
        </w:tc>
        <w:tc>
          <w:tcPr>
            <w:tcW w:w="1080" w:type="dxa"/>
          </w:tcPr>
          <w:p w14:paraId="410E90D4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04.02.</w:t>
            </w:r>
          </w:p>
        </w:tc>
        <w:tc>
          <w:tcPr>
            <w:tcW w:w="2250" w:type="dxa"/>
          </w:tcPr>
          <w:p w14:paraId="66D6F239" w14:textId="77777777" w:rsidR="00EA79C3" w:rsidRPr="00EA79C3" w:rsidRDefault="00EA79C3" w:rsidP="00EA79C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sala u 10.00</w:t>
            </w:r>
          </w:p>
        </w:tc>
      </w:tr>
      <w:tr w:rsidR="00EA79C3" w:rsidRPr="00EA79C3" w14:paraId="4F88BFE9" w14:textId="77777777" w:rsidTr="0064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21B362E8" w14:textId="77777777" w:rsidR="00EA79C3" w:rsidRPr="00EA79C3" w:rsidRDefault="00EA79C3" w:rsidP="00EA79C3">
            <w:pPr>
              <w:spacing w:line="256" w:lineRule="auto"/>
              <w:rPr>
                <w:b w:val="0"/>
                <w:bCs w:val="0"/>
                <w:kern w:val="2"/>
                <w:sz w:val="24"/>
                <w:szCs w:val="24"/>
              </w:rPr>
            </w:pPr>
            <w:r w:rsidRPr="00EA79C3">
              <w:rPr>
                <w:b w:val="0"/>
                <w:bCs w:val="0"/>
                <w:sz w:val="24"/>
                <w:szCs w:val="24"/>
              </w:rPr>
              <w:t>Voćne vrste u pejzažnom projektovanju</w:t>
            </w:r>
          </w:p>
        </w:tc>
        <w:tc>
          <w:tcPr>
            <w:tcW w:w="3115" w:type="dxa"/>
          </w:tcPr>
          <w:p w14:paraId="79E61700" w14:textId="77777777" w:rsidR="00EA79C3" w:rsidRPr="00EA79C3" w:rsidRDefault="00EA79C3" w:rsidP="00EA79C3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4"/>
                <w:szCs w:val="24"/>
              </w:rPr>
            </w:pPr>
            <w:r w:rsidRPr="00EA79C3">
              <w:rPr>
                <w:b/>
                <w:bCs/>
                <w:sz w:val="24"/>
                <w:szCs w:val="24"/>
              </w:rPr>
              <w:t>prof.dr. Jasmina Aliman</w:t>
            </w:r>
          </w:p>
        </w:tc>
        <w:tc>
          <w:tcPr>
            <w:tcW w:w="1242" w:type="dxa"/>
          </w:tcPr>
          <w:p w14:paraId="0B0D4819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19.01.</w:t>
            </w:r>
          </w:p>
        </w:tc>
        <w:tc>
          <w:tcPr>
            <w:tcW w:w="1080" w:type="dxa"/>
          </w:tcPr>
          <w:p w14:paraId="1793AC8B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02.02.</w:t>
            </w:r>
          </w:p>
        </w:tc>
        <w:tc>
          <w:tcPr>
            <w:tcW w:w="2250" w:type="dxa"/>
          </w:tcPr>
          <w:p w14:paraId="174F1296" w14:textId="77777777" w:rsidR="00EA79C3" w:rsidRPr="00EA79C3" w:rsidRDefault="00EA79C3" w:rsidP="00EA79C3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2"/>
                <w:sz w:val="24"/>
                <w:szCs w:val="24"/>
              </w:rPr>
            </w:pPr>
            <w:r w:rsidRPr="00EA79C3">
              <w:rPr>
                <w:bCs/>
                <w:kern w:val="2"/>
                <w:sz w:val="24"/>
                <w:szCs w:val="24"/>
              </w:rPr>
              <w:t>Velika  sala u 10.00</w:t>
            </w:r>
          </w:p>
        </w:tc>
      </w:tr>
    </w:tbl>
    <w:p w14:paraId="4C37290E" w14:textId="77777777" w:rsidR="00EA79C3" w:rsidRPr="00EA79C3" w:rsidRDefault="00EA79C3" w:rsidP="00EA79C3"/>
    <w:p w14:paraId="7B2EEF00" w14:textId="77777777" w:rsidR="00EA79C3" w:rsidRPr="00EA79C3" w:rsidRDefault="00EA79C3" w:rsidP="00EA79C3"/>
    <w:p w14:paraId="1D0135BA" w14:textId="77777777" w:rsidR="00EA79C3" w:rsidRPr="00EA79C3" w:rsidRDefault="00EA79C3" w:rsidP="00EA79C3"/>
    <w:sectPr w:rsidR="00EA79C3" w:rsidRPr="00EA7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F6"/>
    <w:rsid w:val="00093310"/>
    <w:rsid w:val="00105424"/>
    <w:rsid w:val="001066C9"/>
    <w:rsid w:val="00206771"/>
    <w:rsid w:val="0026667C"/>
    <w:rsid w:val="00300D68"/>
    <w:rsid w:val="00343503"/>
    <w:rsid w:val="003C1683"/>
    <w:rsid w:val="00741CF6"/>
    <w:rsid w:val="00766F81"/>
    <w:rsid w:val="007A31BB"/>
    <w:rsid w:val="007D3E77"/>
    <w:rsid w:val="008723AF"/>
    <w:rsid w:val="00877F19"/>
    <w:rsid w:val="00916829"/>
    <w:rsid w:val="00963916"/>
    <w:rsid w:val="0098337E"/>
    <w:rsid w:val="00A23B51"/>
    <w:rsid w:val="00B40F9A"/>
    <w:rsid w:val="00B7076E"/>
    <w:rsid w:val="00B77757"/>
    <w:rsid w:val="00D80E2D"/>
    <w:rsid w:val="00DD634D"/>
    <w:rsid w:val="00DF26FF"/>
    <w:rsid w:val="00EA79C3"/>
    <w:rsid w:val="00E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14606"/>
  <w15:chartTrackingRefBased/>
  <w15:docId w15:val="{D73E5FAE-1693-4367-BBDE-E48E5CBD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F6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C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C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C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C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C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C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C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C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C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41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C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41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C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41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C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741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CF6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741CF6"/>
    <w:rPr>
      <w:b/>
      <w:bCs/>
      <w:i/>
      <w:iCs/>
      <w:spacing w:val="5"/>
    </w:rPr>
  </w:style>
  <w:style w:type="table" w:styleId="GridTable4-Accent1">
    <w:name w:val="Grid Table 4 Accent 1"/>
    <w:basedOn w:val="TableNormal"/>
    <w:uiPriority w:val="49"/>
    <w:rsid w:val="00741CF6"/>
    <w:pPr>
      <w:spacing w:after="0" w:line="240" w:lineRule="auto"/>
    </w:pPr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EA79C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12">
    <w:name w:val="Grid Table 4 - Accent 12"/>
    <w:basedOn w:val="TableNormal"/>
    <w:next w:val="GridTable4-Accent1"/>
    <w:uiPriority w:val="49"/>
    <w:rsid w:val="00EA79C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13">
    <w:name w:val="Grid Table 4 - Accent 13"/>
    <w:basedOn w:val="TableNormal"/>
    <w:next w:val="GridTable4-Accent1"/>
    <w:uiPriority w:val="49"/>
    <w:rsid w:val="00EA79C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14">
    <w:name w:val="Grid Table 4 - Accent 14"/>
    <w:basedOn w:val="TableNormal"/>
    <w:next w:val="GridTable4-Accent1"/>
    <w:uiPriority w:val="49"/>
    <w:rsid w:val="00EA79C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15">
    <w:name w:val="Grid Table 4 - Accent 15"/>
    <w:basedOn w:val="TableNormal"/>
    <w:next w:val="GridTable4-Accent1"/>
    <w:uiPriority w:val="49"/>
    <w:rsid w:val="00EA79C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16">
    <w:name w:val="Grid Table 4 - Accent 16"/>
    <w:basedOn w:val="TableNormal"/>
    <w:next w:val="GridTable4-Accent1"/>
    <w:uiPriority w:val="49"/>
    <w:rsid w:val="00EA79C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17">
    <w:name w:val="Grid Table 4 - Accent 17"/>
    <w:basedOn w:val="TableNormal"/>
    <w:next w:val="GridTable4-Accent1"/>
    <w:uiPriority w:val="49"/>
    <w:rsid w:val="00EA79C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747</Words>
  <Characters>4827</Characters>
  <Application>Microsoft Office Word</Application>
  <DocSecurity>0</DocSecurity>
  <Lines>601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12</cp:revision>
  <cp:lastPrinted>2025-12-22T10:57:00Z</cp:lastPrinted>
  <dcterms:created xsi:type="dcterms:W3CDTF">2025-12-12T08:05:00Z</dcterms:created>
  <dcterms:modified xsi:type="dcterms:W3CDTF">2025-12-22T13:21:00Z</dcterms:modified>
</cp:coreProperties>
</file>